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2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706"/>
        <w:gridCol w:w="1296"/>
        <w:gridCol w:w="1684"/>
        <w:gridCol w:w="1368"/>
        <w:gridCol w:w="737"/>
        <w:gridCol w:w="518"/>
        <w:gridCol w:w="593"/>
        <w:gridCol w:w="567"/>
        <w:gridCol w:w="899"/>
        <w:gridCol w:w="209"/>
      </w:tblGrid>
      <w:tr w:rsidR="0091571D" w14:paraId="283B40BA" w14:textId="77777777" w:rsidTr="007F4B83">
        <w:trPr>
          <w:trHeight w:hRule="exact" w:val="260"/>
          <w:jc w:val="center"/>
        </w:trPr>
        <w:tc>
          <w:tcPr>
            <w:tcW w:w="1410" w:type="dxa"/>
            <w:gridSpan w:val="2"/>
            <w:tcBorders>
              <w:bottom w:val="nil"/>
              <w:right w:val="nil"/>
            </w:tcBorders>
            <w:vAlign w:val="center"/>
          </w:tcPr>
          <w:p w14:paraId="47E3323E" w14:textId="77777777" w:rsidR="0091571D" w:rsidRPr="007A6699" w:rsidRDefault="0091571D" w:rsidP="00FF4C0D">
            <w:pPr>
              <w:ind w:firstLine="0"/>
              <w:rPr>
                <w:i/>
                <w:sz w:val="14"/>
                <w:szCs w:val="14"/>
              </w:rPr>
            </w:pPr>
            <w:proofErr w:type="gramStart"/>
            <w:r w:rsidRPr="007A6699">
              <w:rPr>
                <w:i/>
                <w:sz w:val="14"/>
                <w:szCs w:val="14"/>
              </w:rPr>
              <w:t>Stavba - akce</w:t>
            </w:r>
            <w:proofErr w:type="gramEnd"/>
          </w:p>
        </w:tc>
        <w:tc>
          <w:tcPr>
            <w:tcW w:w="4348" w:type="dxa"/>
            <w:gridSpan w:val="3"/>
            <w:tcBorders>
              <w:left w:val="nil"/>
              <w:bottom w:val="nil"/>
            </w:tcBorders>
            <w:vAlign w:val="center"/>
          </w:tcPr>
          <w:p w14:paraId="720B448B" w14:textId="77777777" w:rsidR="0091571D" w:rsidRPr="00D14658" w:rsidRDefault="0091571D" w:rsidP="00FF4C0D">
            <w:pPr>
              <w:spacing w:after="0" w:line="240" w:lineRule="auto"/>
              <w:ind w:firstLine="0"/>
              <w:rPr>
                <w:i/>
                <w:sz w:val="14"/>
                <w:szCs w:val="14"/>
              </w:rPr>
            </w:pPr>
          </w:p>
        </w:tc>
        <w:tc>
          <w:tcPr>
            <w:tcW w:w="2415" w:type="dxa"/>
            <w:gridSpan w:val="4"/>
            <w:tcBorders>
              <w:bottom w:val="nil"/>
            </w:tcBorders>
            <w:vAlign w:val="center"/>
          </w:tcPr>
          <w:p w14:paraId="35518866" w14:textId="77777777" w:rsidR="0091571D" w:rsidRPr="00D14658" w:rsidRDefault="0091571D" w:rsidP="00FF4C0D">
            <w:pPr>
              <w:spacing w:after="0" w:line="240" w:lineRule="auto"/>
              <w:ind w:firstLine="0"/>
              <w:rPr>
                <w:i/>
                <w:sz w:val="14"/>
                <w:szCs w:val="14"/>
              </w:rPr>
            </w:pPr>
            <w:r w:rsidRPr="00D14658">
              <w:rPr>
                <w:i/>
                <w:sz w:val="14"/>
                <w:szCs w:val="14"/>
              </w:rPr>
              <w:t>Objekt-provozní soubor</w:t>
            </w:r>
          </w:p>
        </w:tc>
        <w:tc>
          <w:tcPr>
            <w:tcW w:w="1108" w:type="dxa"/>
            <w:gridSpan w:val="2"/>
            <w:tcBorders>
              <w:bottom w:val="nil"/>
            </w:tcBorders>
            <w:vAlign w:val="center"/>
          </w:tcPr>
          <w:p w14:paraId="13EA8D4B" w14:textId="77777777" w:rsidR="0091571D" w:rsidRPr="00D14658" w:rsidRDefault="0091571D" w:rsidP="00FF4C0D">
            <w:pPr>
              <w:spacing w:after="0" w:line="240" w:lineRule="auto"/>
              <w:ind w:firstLine="0"/>
              <w:rPr>
                <w:i/>
                <w:sz w:val="14"/>
                <w:szCs w:val="14"/>
              </w:rPr>
            </w:pPr>
            <w:r w:rsidRPr="00D14658">
              <w:rPr>
                <w:i/>
                <w:sz w:val="14"/>
                <w:szCs w:val="14"/>
              </w:rPr>
              <w:t>Pořadové číslo</w:t>
            </w:r>
          </w:p>
        </w:tc>
      </w:tr>
      <w:tr w:rsidR="0091571D" w14:paraId="24ED1404" w14:textId="77777777" w:rsidTr="007F4B83">
        <w:trPr>
          <w:trHeight w:hRule="exact" w:val="410"/>
          <w:jc w:val="center"/>
        </w:trPr>
        <w:tc>
          <w:tcPr>
            <w:tcW w:w="5758" w:type="dxa"/>
            <w:gridSpan w:val="5"/>
            <w:tcBorders>
              <w:top w:val="nil"/>
            </w:tcBorders>
          </w:tcPr>
          <w:p w14:paraId="042EE82E" w14:textId="77777777" w:rsidR="0091571D" w:rsidRPr="00881BDC" w:rsidRDefault="0091571D" w:rsidP="00FF4C0D">
            <w:pPr>
              <w:spacing w:after="0" w:line="240" w:lineRule="auto"/>
              <w:ind w:left="350" w:firstLine="0"/>
              <w:rPr>
                <w:sz w:val="20"/>
                <w:szCs w:val="20"/>
              </w:rPr>
            </w:pPr>
            <w:r w:rsidRPr="00881BDC">
              <w:rPr>
                <w:sz w:val="20"/>
                <w:szCs w:val="20"/>
              </w:rPr>
              <w:t>ODPADOVÉ HOSPODÁŘSTVÍ BRNO II – LINKA K1</w:t>
            </w:r>
          </w:p>
        </w:tc>
        <w:tc>
          <w:tcPr>
            <w:tcW w:w="2415" w:type="dxa"/>
            <w:gridSpan w:val="4"/>
            <w:tcBorders>
              <w:top w:val="nil"/>
            </w:tcBorders>
            <w:vAlign w:val="center"/>
          </w:tcPr>
          <w:p w14:paraId="168DE090" w14:textId="77777777" w:rsidR="0091571D" w:rsidRPr="001F34F5" w:rsidRDefault="0091571D" w:rsidP="00FF4C0D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08" w:type="dxa"/>
            <w:gridSpan w:val="2"/>
            <w:tcBorders>
              <w:top w:val="nil"/>
            </w:tcBorders>
            <w:vAlign w:val="center"/>
          </w:tcPr>
          <w:p w14:paraId="5BECC276" w14:textId="77777777" w:rsidR="0091571D" w:rsidRPr="005B5AE1" w:rsidRDefault="0091571D" w:rsidP="00FF4C0D">
            <w:pPr>
              <w:spacing w:after="0" w:line="240" w:lineRule="auto"/>
              <w:ind w:firstLine="0"/>
              <w:jc w:val="center"/>
            </w:pPr>
            <w:r>
              <w:t>001</w:t>
            </w:r>
          </w:p>
        </w:tc>
      </w:tr>
      <w:tr w:rsidR="0091571D" w14:paraId="5E7FDABB" w14:textId="77777777" w:rsidTr="007F4B83">
        <w:trPr>
          <w:trHeight w:val="264"/>
          <w:jc w:val="center"/>
        </w:trPr>
        <w:tc>
          <w:tcPr>
            <w:tcW w:w="9281" w:type="dxa"/>
            <w:gridSpan w:val="11"/>
            <w:tcBorders>
              <w:bottom w:val="nil"/>
            </w:tcBorders>
            <w:vAlign w:val="center"/>
          </w:tcPr>
          <w:p w14:paraId="3625AD8D" w14:textId="4D6369F3" w:rsidR="0091571D" w:rsidRPr="00E23777" w:rsidRDefault="001C6F24" w:rsidP="00FF4C0D">
            <w:pPr>
              <w:spacing w:after="0" w:line="240" w:lineRule="auto"/>
              <w:ind w:firstLine="0"/>
              <w:rPr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Část dokumentace</w:t>
            </w:r>
          </w:p>
        </w:tc>
      </w:tr>
      <w:tr w:rsidR="0091571D" w14:paraId="462CADB5" w14:textId="77777777" w:rsidTr="007F4B83">
        <w:trPr>
          <w:trHeight w:val="706"/>
          <w:jc w:val="center"/>
        </w:trPr>
        <w:tc>
          <w:tcPr>
            <w:tcW w:w="9281" w:type="dxa"/>
            <w:gridSpan w:val="11"/>
            <w:tcBorders>
              <w:top w:val="nil"/>
            </w:tcBorders>
            <w:vAlign w:val="center"/>
          </w:tcPr>
          <w:p w14:paraId="69F70FF9" w14:textId="4B6E2A2F" w:rsidR="0091571D" w:rsidRPr="00FB36EC" w:rsidRDefault="00993C7F" w:rsidP="007F4B83">
            <w:pPr>
              <w:keepNext/>
              <w:spacing w:after="0" w:line="240" w:lineRule="auto"/>
              <w:ind w:left="352" w:firstLine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DOK</w:t>
            </w:r>
            <w:r w:rsidR="000D1AA3">
              <w:rPr>
                <w:i/>
                <w:iCs/>
                <w:sz w:val="20"/>
                <w:szCs w:val="20"/>
              </w:rPr>
              <w:t>LADOVÁ ČÁST</w:t>
            </w:r>
          </w:p>
        </w:tc>
      </w:tr>
      <w:tr w:rsidR="0091571D" w:rsidRPr="00D14658" w14:paraId="688F56AB" w14:textId="77777777" w:rsidTr="007F4B83">
        <w:trPr>
          <w:trHeight w:hRule="exact" w:val="187"/>
          <w:jc w:val="center"/>
        </w:trPr>
        <w:tc>
          <w:tcPr>
            <w:tcW w:w="8173" w:type="dxa"/>
            <w:gridSpan w:val="9"/>
            <w:vMerge w:val="restart"/>
          </w:tcPr>
          <w:p w14:paraId="3B10C1F6" w14:textId="77777777" w:rsidR="0091571D" w:rsidRPr="004A5997" w:rsidRDefault="0091571D" w:rsidP="00FF4C0D">
            <w:pPr>
              <w:spacing w:after="0" w:line="240" w:lineRule="auto"/>
              <w:ind w:firstLine="0"/>
              <w:rPr>
                <w:i/>
                <w:sz w:val="8"/>
                <w:szCs w:val="8"/>
              </w:rPr>
            </w:pPr>
          </w:p>
          <w:p w14:paraId="0CEDBF9B" w14:textId="77777777" w:rsidR="0091571D" w:rsidRDefault="0091571D" w:rsidP="00FF4C0D">
            <w:pPr>
              <w:spacing w:after="0" w:line="240" w:lineRule="auto"/>
              <w:ind w:firstLine="0"/>
              <w:rPr>
                <w:i/>
                <w:sz w:val="14"/>
                <w:szCs w:val="14"/>
              </w:rPr>
            </w:pPr>
            <w:r w:rsidRPr="00D14658">
              <w:rPr>
                <w:i/>
                <w:sz w:val="14"/>
                <w:szCs w:val="14"/>
              </w:rPr>
              <w:t>Název dokumentace</w:t>
            </w:r>
          </w:p>
          <w:p w14:paraId="2C6F4087" w14:textId="77777777" w:rsidR="00BB1B88" w:rsidRDefault="00BB1B88" w:rsidP="00FF4C0D">
            <w:pPr>
              <w:ind w:firstLine="0"/>
              <w:jc w:val="center"/>
              <w:rPr>
                <w:b/>
              </w:rPr>
            </w:pPr>
          </w:p>
          <w:p w14:paraId="79228B8D" w14:textId="66B0EC89" w:rsidR="0091571D" w:rsidRPr="00C0749B" w:rsidRDefault="0091571D" w:rsidP="00FF4C0D">
            <w:pPr>
              <w:ind w:firstLine="0"/>
              <w:jc w:val="center"/>
              <w:rPr>
                <w:b/>
              </w:rPr>
            </w:pPr>
            <w:r w:rsidRPr="00C0749B">
              <w:rPr>
                <w:b/>
              </w:rPr>
              <w:t>D</w:t>
            </w:r>
            <w:r>
              <w:rPr>
                <w:b/>
              </w:rPr>
              <w:t xml:space="preserve">OKUMENTACE PRO </w:t>
            </w:r>
            <w:r w:rsidR="000D1AA3">
              <w:rPr>
                <w:b/>
              </w:rPr>
              <w:t>BOURACÍ PRÁCE</w:t>
            </w:r>
          </w:p>
          <w:p w14:paraId="3D50A0E0" w14:textId="2633B6CD" w:rsidR="0091571D" w:rsidRPr="00D14658" w:rsidRDefault="0091571D" w:rsidP="00FF4C0D">
            <w:pPr>
              <w:ind w:firstLine="0"/>
              <w:jc w:val="center"/>
              <w:rPr>
                <w:b/>
                <w:bCs/>
                <w:i/>
                <w:smallCaps/>
                <w:sz w:val="14"/>
                <w:szCs w:val="14"/>
              </w:rPr>
            </w:pPr>
            <w:r w:rsidRPr="00C0749B">
              <w:rPr>
                <w:bCs/>
                <w:sz w:val="32"/>
                <w:szCs w:val="32"/>
              </w:rPr>
              <w:t>SEZNAM DOK</w:t>
            </w:r>
            <w:r w:rsidR="000D1AA3">
              <w:rPr>
                <w:bCs/>
                <w:sz w:val="32"/>
                <w:szCs w:val="32"/>
              </w:rPr>
              <w:t>LADŮ</w:t>
            </w:r>
          </w:p>
        </w:tc>
        <w:tc>
          <w:tcPr>
            <w:tcW w:w="1108" w:type="dxa"/>
            <w:gridSpan w:val="2"/>
            <w:tcBorders>
              <w:bottom w:val="nil"/>
            </w:tcBorders>
            <w:vAlign w:val="center"/>
          </w:tcPr>
          <w:p w14:paraId="59388691" w14:textId="77777777" w:rsidR="0091571D" w:rsidRPr="00D14658" w:rsidRDefault="0091571D" w:rsidP="00FF4C0D">
            <w:pPr>
              <w:spacing w:after="0" w:line="240" w:lineRule="auto"/>
              <w:ind w:firstLine="0"/>
              <w:rPr>
                <w:rFonts w:cs="Arial"/>
                <w:bCs/>
                <w:i/>
                <w:smallCaps/>
                <w:sz w:val="14"/>
                <w:szCs w:val="14"/>
              </w:rPr>
            </w:pPr>
            <w:r w:rsidRPr="00D14658">
              <w:rPr>
                <w:i/>
                <w:sz w:val="14"/>
                <w:szCs w:val="14"/>
              </w:rPr>
              <w:t>Číslo výtisku</w:t>
            </w:r>
          </w:p>
        </w:tc>
      </w:tr>
      <w:tr w:rsidR="0091571D" w:rsidRPr="00D14658" w14:paraId="2C01C70B" w14:textId="77777777" w:rsidTr="007F4B83">
        <w:trPr>
          <w:trHeight w:val="1545"/>
          <w:jc w:val="center"/>
        </w:trPr>
        <w:tc>
          <w:tcPr>
            <w:tcW w:w="8173" w:type="dxa"/>
            <w:gridSpan w:val="9"/>
            <w:vMerge/>
          </w:tcPr>
          <w:p w14:paraId="5DFCD0D6" w14:textId="77777777" w:rsidR="0091571D" w:rsidRPr="00D14658" w:rsidRDefault="0091571D" w:rsidP="00FF4C0D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1108" w:type="dxa"/>
            <w:gridSpan w:val="2"/>
            <w:tcBorders>
              <w:top w:val="nil"/>
            </w:tcBorders>
          </w:tcPr>
          <w:p w14:paraId="46E47F1A" w14:textId="77777777" w:rsidR="0091571D" w:rsidRDefault="0091571D" w:rsidP="00FF4C0D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14"/>
                <w:szCs w:val="14"/>
              </w:rPr>
            </w:pPr>
          </w:p>
          <w:p w14:paraId="46ECEEB9" w14:textId="77777777" w:rsidR="0091571D" w:rsidRDefault="0091571D" w:rsidP="00FF4C0D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14"/>
                <w:szCs w:val="14"/>
              </w:rPr>
            </w:pPr>
          </w:p>
          <w:p w14:paraId="0A8F06BA" w14:textId="77777777" w:rsidR="0091571D" w:rsidRPr="0003210E" w:rsidRDefault="0091571D" w:rsidP="00FF4C0D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24"/>
                <w:szCs w:val="24"/>
              </w:rPr>
            </w:pPr>
          </w:p>
        </w:tc>
      </w:tr>
      <w:tr w:rsidR="0091571D" w14:paraId="46DD65A1" w14:textId="77777777" w:rsidTr="007F4B83">
        <w:trPr>
          <w:trHeight w:hRule="exact" w:val="274"/>
          <w:jc w:val="center"/>
        </w:trPr>
        <w:tc>
          <w:tcPr>
            <w:tcW w:w="2706" w:type="dxa"/>
            <w:gridSpan w:val="3"/>
            <w:tcBorders>
              <w:bottom w:val="nil"/>
            </w:tcBorders>
            <w:vAlign w:val="center"/>
          </w:tcPr>
          <w:p w14:paraId="5B3DB0AF" w14:textId="77777777" w:rsidR="0091571D" w:rsidRDefault="0091571D" w:rsidP="00FF4C0D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Soubor</w:t>
            </w:r>
          </w:p>
        </w:tc>
        <w:tc>
          <w:tcPr>
            <w:tcW w:w="3789" w:type="dxa"/>
            <w:gridSpan w:val="3"/>
            <w:tcBorders>
              <w:bottom w:val="nil"/>
            </w:tcBorders>
            <w:vAlign w:val="center"/>
          </w:tcPr>
          <w:p w14:paraId="68B0128C" w14:textId="77777777" w:rsidR="0091571D" w:rsidRDefault="0091571D" w:rsidP="00FF4C0D">
            <w:pPr>
              <w:spacing w:after="0" w:line="240" w:lineRule="auto"/>
              <w:ind w:firstLine="0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Vypracoval</w:t>
            </w:r>
          </w:p>
        </w:tc>
        <w:tc>
          <w:tcPr>
            <w:tcW w:w="1678" w:type="dxa"/>
            <w:gridSpan w:val="3"/>
            <w:tcBorders>
              <w:bottom w:val="nil"/>
            </w:tcBorders>
            <w:vAlign w:val="center"/>
          </w:tcPr>
          <w:p w14:paraId="45C4710E" w14:textId="77777777" w:rsidR="0091571D" w:rsidRDefault="0091571D" w:rsidP="00FF4C0D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Datum</w:t>
            </w:r>
          </w:p>
        </w:tc>
        <w:tc>
          <w:tcPr>
            <w:tcW w:w="1108" w:type="dxa"/>
            <w:gridSpan w:val="2"/>
            <w:tcBorders>
              <w:bottom w:val="nil"/>
            </w:tcBorders>
            <w:vAlign w:val="center"/>
          </w:tcPr>
          <w:p w14:paraId="1C320B04" w14:textId="77777777" w:rsidR="0091571D" w:rsidRDefault="0091571D" w:rsidP="00FF4C0D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Celkem listů</w:t>
            </w:r>
          </w:p>
        </w:tc>
      </w:tr>
      <w:tr w:rsidR="0091571D" w14:paraId="06C5AD41" w14:textId="77777777" w:rsidTr="007F4B83">
        <w:trPr>
          <w:trHeight w:val="293"/>
          <w:jc w:val="center"/>
        </w:trPr>
        <w:tc>
          <w:tcPr>
            <w:tcW w:w="2706" w:type="dxa"/>
            <w:gridSpan w:val="3"/>
            <w:tcBorders>
              <w:top w:val="nil"/>
            </w:tcBorders>
            <w:vAlign w:val="center"/>
          </w:tcPr>
          <w:p w14:paraId="3690AEC6" w14:textId="69E79161" w:rsidR="0091571D" w:rsidRPr="00F91F0E" w:rsidRDefault="0091571D" w:rsidP="00FF4C0D">
            <w:pPr>
              <w:spacing w:after="0" w:line="240" w:lineRule="auto"/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Z19113-</w:t>
            </w:r>
            <w:r w:rsidR="008303D5">
              <w:rPr>
                <w:bCs/>
                <w:sz w:val="16"/>
                <w:szCs w:val="16"/>
              </w:rPr>
              <w:t>D</w:t>
            </w:r>
            <w:r w:rsidR="000D1AA3">
              <w:rPr>
                <w:bCs/>
                <w:sz w:val="16"/>
                <w:szCs w:val="16"/>
              </w:rPr>
              <w:t>BP</w:t>
            </w:r>
            <w:r>
              <w:rPr>
                <w:bCs/>
                <w:sz w:val="16"/>
                <w:szCs w:val="16"/>
              </w:rPr>
              <w:t>-00</w:t>
            </w:r>
            <w:r w:rsidR="000D1AA3">
              <w:rPr>
                <w:bCs/>
                <w:sz w:val="16"/>
                <w:szCs w:val="16"/>
              </w:rPr>
              <w:t>2</w:t>
            </w:r>
            <w:r>
              <w:rPr>
                <w:bCs/>
                <w:sz w:val="16"/>
                <w:szCs w:val="16"/>
              </w:rPr>
              <w:t>.</w:t>
            </w:r>
            <w:r w:rsidRPr="00F91F0E">
              <w:rPr>
                <w:bCs/>
                <w:sz w:val="16"/>
                <w:szCs w:val="16"/>
              </w:rPr>
              <w:t>docx</w:t>
            </w:r>
          </w:p>
        </w:tc>
        <w:tc>
          <w:tcPr>
            <w:tcW w:w="3789" w:type="dxa"/>
            <w:gridSpan w:val="3"/>
            <w:tcBorders>
              <w:top w:val="nil"/>
            </w:tcBorders>
            <w:vAlign w:val="center"/>
          </w:tcPr>
          <w:p w14:paraId="678DC13D" w14:textId="54250E04" w:rsidR="0091571D" w:rsidRPr="005E3205" w:rsidRDefault="000D1AA3" w:rsidP="00FF4C0D">
            <w:pPr>
              <w:spacing w:after="0"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Jiřina Fajtová</w:t>
            </w:r>
          </w:p>
        </w:tc>
        <w:tc>
          <w:tcPr>
            <w:tcW w:w="1678" w:type="dxa"/>
            <w:gridSpan w:val="3"/>
            <w:tcBorders>
              <w:top w:val="nil"/>
            </w:tcBorders>
            <w:vAlign w:val="center"/>
          </w:tcPr>
          <w:p w14:paraId="443B1CCC" w14:textId="74414B9B" w:rsidR="0091571D" w:rsidRPr="005E3205" w:rsidRDefault="004E2F3F" w:rsidP="00FF4C0D">
            <w:pPr>
              <w:spacing w:after="0"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="00E0215A">
              <w:rPr>
                <w:bCs/>
              </w:rPr>
              <w:t>9</w:t>
            </w:r>
            <w:r>
              <w:rPr>
                <w:bCs/>
              </w:rPr>
              <w:t xml:space="preserve"> / 2020</w:t>
            </w:r>
          </w:p>
        </w:tc>
        <w:tc>
          <w:tcPr>
            <w:tcW w:w="1108" w:type="dxa"/>
            <w:gridSpan w:val="2"/>
            <w:tcBorders>
              <w:top w:val="nil"/>
            </w:tcBorders>
            <w:vAlign w:val="center"/>
          </w:tcPr>
          <w:p w14:paraId="2ACC9D92" w14:textId="681A4D59" w:rsidR="0091571D" w:rsidRPr="005E3205" w:rsidRDefault="00E0215A" w:rsidP="00FF4C0D">
            <w:pPr>
              <w:spacing w:after="0"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CD214D" w14:paraId="2852B5FC" w14:textId="77777777" w:rsidTr="007F4B83">
        <w:trPr>
          <w:trHeight w:val="928"/>
          <w:jc w:val="center"/>
        </w:trPr>
        <w:tc>
          <w:tcPr>
            <w:tcW w:w="704" w:type="dxa"/>
            <w:textDirection w:val="btLr"/>
            <w:vAlign w:val="center"/>
          </w:tcPr>
          <w:p w14:paraId="68944777" w14:textId="77777777" w:rsidR="00CD214D" w:rsidRPr="006612FA" w:rsidRDefault="00CD214D" w:rsidP="00FF4C0D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 w:rsidRPr="006612FA">
              <w:rPr>
                <w:i/>
                <w:sz w:val="16"/>
                <w:szCs w:val="16"/>
              </w:rPr>
              <w:t xml:space="preserve">Pořadové číslo </w:t>
            </w:r>
          </w:p>
        </w:tc>
        <w:tc>
          <w:tcPr>
            <w:tcW w:w="3686" w:type="dxa"/>
            <w:gridSpan w:val="3"/>
            <w:vAlign w:val="center"/>
          </w:tcPr>
          <w:p w14:paraId="1B868A8E" w14:textId="77777777" w:rsidR="00CD214D" w:rsidRPr="006612FA" w:rsidRDefault="00CD214D" w:rsidP="00FF4C0D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20"/>
                <w:szCs w:val="20"/>
              </w:rPr>
            </w:pPr>
            <w:r w:rsidRPr="006612FA">
              <w:rPr>
                <w:i/>
                <w:sz w:val="20"/>
                <w:szCs w:val="20"/>
              </w:rPr>
              <w:t>Název dokumentu</w:t>
            </w:r>
          </w:p>
        </w:tc>
        <w:tc>
          <w:tcPr>
            <w:tcW w:w="2623" w:type="dxa"/>
            <w:gridSpan w:val="3"/>
            <w:vAlign w:val="center"/>
          </w:tcPr>
          <w:p w14:paraId="137E39C3" w14:textId="6FC0B55B" w:rsidR="00CD214D" w:rsidRPr="006612FA" w:rsidRDefault="00CD214D" w:rsidP="00FF4C0D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Č</w:t>
            </w:r>
            <w:r w:rsidRPr="006612FA">
              <w:rPr>
                <w:i/>
                <w:sz w:val="20"/>
                <w:szCs w:val="20"/>
              </w:rPr>
              <w:t>íslo</w:t>
            </w:r>
            <w:r>
              <w:rPr>
                <w:i/>
                <w:sz w:val="20"/>
                <w:szCs w:val="20"/>
              </w:rPr>
              <w:t xml:space="preserve"> dokumentu</w:t>
            </w:r>
          </w:p>
        </w:tc>
        <w:tc>
          <w:tcPr>
            <w:tcW w:w="2268" w:type="dxa"/>
            <w:gridSpan w:val="4"/>
            <w:vAlign w:val="center"/>
          </w:tcPr>
          <w:p w14:paraId="5C9DAF16" w14:textId="38A6FF9D" w:rsidR="00CD214D" w:rsidRPr="006612FA" w:rsidRDefault="00CD214D" w:rsidP="00CD214D">
            <w:pPr>
              <w:spacing w:after="0" w:line="240" w:lineRule="auto"/>
              <w:ind w:firstLine="0"/>
              <w:rPr>
                <w:b/>
                <w:bCs/>
                <w:smallCaps/>
                <w:sz w:val="16"/>
                <w:szCs w:val="16"/>
              </w:rPr>
            </w:pPr>
            <w:r>
              <w:rPr>
                <w:i/>
                <w:sz w:val="20"/>
                <w:szCs w:val="20"/>
              </w:rPr>
              <w:t xml:space="preserve">         Poznámka</w:t>
            </w:r>
          </w:p>
        </w:tc>
      </w:tr>
      <w:tr w:rsidR="0091571D" w:rsidRPr="003D375C" w14:paraId="404728F4" w14:textId="77777777" w:rsidTr="007F4B83">
        <w:trPr>
          <w:trHeight w:val="364"/>
          <w:jc w:val="center"/>
        </w:trPr>
        <w:tc>
          <w:tcPr>
            <w:tcW w:w="704" w:type="dxa"/>
            <w:vAlign w:val="center"/>
          </w:tcPr>
          <w:p w14:paraId="2787B29E" w14:textId="77777777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 w:rsidRPr="00C81C59">
              <w:rPr>
                <w:rFonts w:cs="Arial"/>
                <w:bCs/>
                <w:iCs/>
                <w:sz w:val="18"/>
                <w:szCs w:val="18"/>
              </w:rPr>
              <w:t>001</w:t>
            </w:r>
          </w:p>
        </w:tc>
        <w:tc>
          <w:tcPr>
            <w:tcW w:w="3686" w:type="dxa"/>
            <w:gridSpan w:val="3"/>
            <w:vAlign w:val="center"/>
          </w:tcPr>
          <w:p w14:paraId="1BDC12F8" w14:textId="230D58D8" w:rsidR="0091571D" w:rsidRPr="00C81C59" w:rsidRDefault="001F5E9C" w:rsidP="004E2F3F">
            <w:pPr>
              <w:spacing w:after="0" w:line="240" w:lineRule="auto"/>
              <w:ind w:firstLine="0"/>
              <w:rPr>
                <w:rFonts w:cs="Arial"/>
                <w:bCs/>
                <w:iCs/>
                <w:sz w:val="18"/>
                <w:szCs w:val="18"/>
              </w:rPr>
            </w:pPr>
            <w:r w:rsidRPr="001F5E9C">
              <w:rPr>
                <w:rFonts w:cs="Arial"/>
                <w:bCs/>
                <w:iCs/>
                <w:sz w:val="18"/>
                <w:szCs w:val="18"/>
              </w:rPr>
              <w:t>KÚ JMK Odbor životního prostředí</w:t>
            </w:r>
          </w:p>
        </w:tc>
        <w:tc>
          <w:tcPr>
            <w:tcW w:w="2623" w:type="dxa"/>
            <w:gridSpan w:val="3"/>
            <w:tcBorders>
              <w:right w:val="single" w:sz="4" w:space="0" w:color="auto"/>
            </w:tcBorders>
            <w:vAlign w:val="center"/>
          </w:tcPr>
          <w:p w14:paraId="64D07714" w14:textId="47FCC953" w:rsidR="0091571D" w:rsidRPr="00C81C59" w:rsidRDefault="000D565A" w:rsidP="00FF4C0D">
            <w:pPr>
              <w:spacing w:after="0" w:line="240" w:lineRule="auto"/>
              <w:ind w:firstLine="0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noProof/>
                <w:sz w:val="16"/>
                <w:lang w:eastAsia="cs-CZ"/>
              </w:rPr>
              <w:t>Z</w:t>
            </w:r>
            <w:r w:rsidRPr="00524CC7">
              <w:rPr>
                <w:noProof/>
                <w:sz w:val="16"/>
                <w:lang w:eastAsia="cs-CZ"/>
              </w:rPr>
              <w:t>1</w:t>
            </w:r>
            <w:r>
              <w:rPr>
                <w:noProof/>
                <w:sz w:val="16"/>
                <w:lang w:eastAsia="cs-CZ"/>
              </w:rPr>
              <w:t>9113</w:t>
            </w:r>
            <w:r w:rsidRPr="00524CC7">
              <w:rPr>
                <w:noProof/>
                <w:sz w:val="16"/>
                <w:lang w:eastAsia="cs-CZ"/>
              </w:rPr>
              <w:t>-</w:t>
            </w:r>
            <w:r>
              <w:rPr>
                <w:noProof/>
                <w:sz w:val="16"/>
                <w:lang w:eastAsia="cs-CZ"/>
              </w:rPr>
              <w:t>DBP-B-001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7522F1" w14:textId="756BDFAD" w:rsidR="0091571D" w:rsidRPr="00C81C59" w:rsidRDefault="0091571D" w:rsidP="00C9005C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CA47E0" w14:textId="3E91AB78" w:rsidR="0091571D" w:rsidRPr="00C81C59" w:rsidRDefault="0091571D" w:rsidP="00C9005C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342B6C" w14:textId="050F7F42" w:rsidR="0091571D" w:rsidRPr="00C81C59" w:rsidRDefault="0091571D" w:rsidP="00C9005C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20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F72C047" w14:textId="7D962B7E" w:rsidR="0091571D" w:rsidRPr="00C81C59" w:rsidRDefault="0091571D" w:rsidP="00C9005C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</w:tr>
      <w:tr w:rsidR="0091571D" w:rsidRPr="003D375C" w14:paraId="3E03771B" w14:textId="77777777" w:rsidTr="007F4B83">
        <w:trPr>
          <w:trHeight w:val="364"/>
          <w:jc w:val="center"/>
        </w:trPr>
        <w:tc>
          <w:tcPr>
            <w:tcW w:w="704" w:type="dxa"/>
            <w:vAlign w:val="center"/>
          </w:tcPr>
          <w:p w14:paraId="04FAE539" w14:textId="77777777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18"/>
                <w:szCs w:val="18"/>
              </w:rPr>
            </w:pPr>
            <w:r w:rsidRPr="00C81C59">
              <w:rPr>
                <w:rFonts w:cs="Arial"/>
                <w:bCs/>
                <w:sz w:val="18"/>
                <w:szCs w:val="18"/>
              </w:rPr>
              <w:t>002</w:t>
            </w:r>
          </w:p>
        </w:tc>
        <w:tc>
          <w:tcPr>
            <w:tcW w:w="3686" w:type="dxa"/>
            <w:gridSpan w:val="3"/>
            <w:vAlign w:val="center"/>
          </w:tcPr>
          <w:p w14:paraId="2838613F" w14:textId="3638082A" w:rsidR="0091571D" w:rsidRPr="00C81C59" w:rsidRDefault="001F5E9C" w:rsidP="004E2F3F">
            <w:pPr>
              <w:spacing w:after="0" w:line="240" w:lineRule="auto"/>
              <w:ind w:firstLine="0"/>
              <w:rPr>
                <w:rFonts w:cs="Arial"/>
                <w:bCs/>
                <w:sz w:val="18"/>
                <w:szCs w:val="18"/>
              </w:rPr>
            </w:pPr>
            <w:proofErr w:type="gramStart"/>
            <w:r w:rsidRPr="001F5E9C">
              <w:rPr>
                <w:rFonts w:cs="Arial"/>
                <w:bCs/>
                <w:sz w:val="18"/>
                <w:szCs w:val="18"/>
              </w:rPr>
              <w:t>MČ- Židenice</w:t>
            </w:r>
            <w:proofErr w:type="gramEnd"/>
            <w:r w:rsidRPr="001F5E9C">
              <w:rPr>
                <w:rFonts w:cs="Arial"/>
                <w:bCs/>
                <w:sz w:val="18"/>
                <w:szCs w:val="18"/>
              </w:rPr>
              <w:t xml:space="preserve"> - Odbor životního prostředí</w:t>
            </w:r>
          </w:p>
        </w:tc>
        <w:tc>
          <w:tcPr>
            <w:tcW w:w="2623" w:type="dxa"/>
            <w:gridSpan w:val="3"/>
            <w:tcBorders>
              <w:right w:val="single" w:sz="4" w:space="0" w:color="auto"/>
            </w:tcBorders>
            <w:vAlign w:val="center"/>
          </w:tcPr>
          <w:p w14:paraId="15F787CE" w14:textId="55580356" w:rsidR="0091571D" w:rsidRPr="00C81C59" w:rsidRDefault="000D565A" w:rsidP="00FF4C0D">
            <w:pPr>
              <w:spacing w:after="0" w:line="240" w:lineRule="auto"/>
              <w:ind w:firstLine="0"/>
              <w:rPr>
                <w:rFonts w:cs="Arial"/>
                <w:bCs/>
                <w:sz w:val="18"/>
                <w:szCs w:val="18"/>
              </w:rPr>
            </w:pPr>
            <w:r>
              <w:rPr>
                <w:noProof/>
                <w:sz w:val="16"/>
                <w:lang w:eastAsia="cs-CZ"/>
              </w:rPr>
              <w:t>Z</w:t>
            </w:r>
            <w:r w:rsidRPr="00524CC7">
              <w:rPr>
                <w:noProof/>
                <w:sz w:val="16"/>
                <w:lang w:eastAsia="cs-CZ"/>
              </w:rPr>
              <w:t>1</w:t>
            </w:r>
            <w:r>
              <w:rPr>
                <w:noProof/>
                <w:sz w:val="16"/>
                <w:lang w:eastAsia="cs-CZ"/>
              </w:rPr>
              <w:t>9113</w:t>
            </w:r>
            <w:r w:rsidRPr="00524CC7">
              <w:rPr>
                <w:noProof/>
                <w:sz w:val="16"/>
                <w:lang w:eastAsia="cs-CZ"/>
              </w:rPr>
              <w:t>-</w:t>
            </w:r>
            <w:r>
              <w:rPr>
                <w:noProof/>
                <w:sz w:val="16"/>
                <w:lang w:eastAsia="cs-CZ"/>
              </w:rPr>
              <w:t>DBP-B-001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219C1D" w14:textId="122CD17A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6ED9CE" w14:textId="72ADD762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A68270" w14:textId="3B9102C5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20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1E6CAEA" w14:textId="4670DBD2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</w:tr>
      <w:tr w:rsidR="00C9005C" w:rsidRPr="005E3205" w14:paraId="33C0FB2A" w14:textId="77777777" w:rsidTr="00C4169A">
        <w:trPr>
          <w:trHeight w:val="364"/>
          <w:jc w:val="center"/>
        </w:trPr>
        <w:tc>
          <w:tcPr>
            <w:tcW w:w="704" w:type="dxa"/>
            <w:vAlign w:val="center"/>
          </w:tcPr>
          <w:p w14:paraId="25FD29A4" w14:textId="77777777" w:rsidR="00C9005C" w:rsidRPr="00C81C59" w:rsidRDefault="00C9005C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18"/>
                <w:szCs w:val="18"/>
              </w:rPr>
            </w:pPr>
            <w:r w:rsidRPr="00C81C59">
              <w:rPr>
                <w:rFonts w:cs="Arial"/>
                <w:bCs/>
                <w:sz w:val="18"/>
                <w:szCs w:val="18"/>
              </w:rPr>
              <w:t>003</w:t>
            </w:r>
          </w:p>
        </w:tc>
        <w:tc>
          <w:tcPr>
            <w:tcW w:w="3686" w:type="dxa"/>
            <w:gridSpan w:val="3"/>
            <w:vAlign w:val="center"/>
          </w:tcPr>
          <w:p w14:paraId="7C334274" w14:textId="5CD0CEFD" w:rsidR="00C9005C" w:rsidRPr="004E2F3F" w:rsidRDefault="00C9005C" w:rsidP="004E2F3F">
            <w:pPr>
              <w:spacing w:after="0"/>
              <w:ind w:firstLine="0"/>
              <w:rPr>
                <w:rFonts w:cs="Arial"/>
                <w:sz w:val="18"/>
                <w:szCs w:val="18"/>
              </w:rPr>
            </w:pPr>
            <w:proofErr w:type="gramStart"/>
            <w:r w:rsidRPr="001F5E9C">
              <w:rPr>
                <w:rFonts w:cs="Arial"/>
                <w:sz w:val="18"/>
                <w:szCs w:val="18"/>
              </w:rPr>
              <w:t>MMB - referát</w:t>
            </w:r>
            <w:proofErr w:type="gramEnd"/>
            <w:r w:rsidRPr="001F5E9C">
              <w:rPr>
                <w:rFonts w:cs="Arial"/>
                <w:sz w:val="18"/>
                <w:szCs w:val="18"/>
              </w:rPr>
              <w:t xml:space="preserve"> ochrany ovzduší a Odbor odp</w:t>
            </w:r>
            <w:r>
              <w:rPr>
                <w:rFonts w:cs="Arial"/>
                <w:sz w:val="18"/>
                <w:szCs w:val="18"/>
              </w:rPr>
              <w:t>ad</w:t>
            </w:r>
            <w:r w:rsidRPr="001F5E9C">
              <w:rPr>
                <w:rFonts w:cs="Arial"/>
                <w:sz w:val="18"/>
                <w:szCs w:val="18"/>
              </w:rPr>
              <w:t>ového hospodářství</w:t>
            </w:r>
          </w:p>
        </w:tc>
        <w:tc>
          <w:tcPr>
            <w:tcW w:w="2623" w:type="dxa"/>
            <w:gridSpan w:val="3"/>
            <w:tcBorders>
              <w:right w:val="single" w:sz="4" w:space="0" w:color="auto"/>
            </w:tcBorders>
            <w:vAlign w:val="center"/>
          </w:tcPr>
          <w:p w14:paraId="55896017" w14:textId="57810C7B" w:rsidR="00C9005C" w:rsidRPr="00C81C59" w:rsidRDefault="000D565A" w:rsidP="00FF4C0D">
            <w:pPr>
              <w:spacing w:after="0" w:line="240" w:lineRule="auto"/>
              <w:ind w:firstLine="0"/>
              <w:rPr>
                <w:rFonts w:cs="Arial"/>
                <w:bCs/>
                <w:sz w:val="18"/>
                <w:szCs w:val="18"/>
              </w:rPr>
            </w:pPr>
            <w:r>
              <w:rPr>
                <w:noProof/>
                <w:sz w:val="16"/>
                <w:lang w:eastAsia="cs-CZ"/>
              </w:rPr>
              <w:t>Z</w:t>
            </w:r>
            <w:r w:rsidRPr="00524CC7">
              <w:rPr>
                <w:noProof/>
                <w:sz w:val="16"/>
                <w:lang w:eastAsia="cs-CZ"/>
              </w:rPr>
              <w:t>1</w:t>
            </w:r>
            <w:r>
              <w:rPr>
                <w:noProof/>
                <w:sz w:val="16"/>
                <w:lang w:eastAsia="cs-CZ"/>
              </w:rPr>
              <w:t>9113</w:t>
            </w:r>
            <w:r w:rsidRPr="00524CC7">
              <w:rPr>
                <w:noProof/>
                <w:sz w:val="16"/>
                <w:lang w:eastAsia="cs-CZ"/>
              </w:rPr>
              <w:t>-</w:t>
            </w:r>
            <w:r>
              <w:rPr>
                <w:noProof/>
                <w:sz w:val="16"/>
                <w:lang w:eastAsia="cs-CZ"/>
              </w:rPr>
              <w:t>DBP-B-001</w:t>
            </w:r>
          </w:p>
        </w:tc>
        <w:tc>
          <w:tcPr>
            <w:tcW w:w="2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B6DD5A" w14:textId="601E7DD6" w:rsidR="00C9005C" w:rsidRPr="00C81C59" w:rsidRDefault="00C9005C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20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F567B31" w14:textId="5C6CE6FF" w:rsidR="00C9005C" w:rsidRPr="00C81C59" w:rsidRDefault="00C9005C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</w:tr>
      <w:tr w:rsidR="00C9005C" w:rsidRPr="005E3205" w14:paraId="640E92D8" w14:textId="77777777" w:rsidTr="00771FBF">
        <w:trPr>
          <w:trHeight w:val="364"/>
          <w:jc w:val="center"/>
        </w:trPr>
        <w:tc>
          <w:tcPr>
            <w:tcW w:w="704" w:type="dxa"/>
            <w:vAlign w:val="center"/>
          </w:tcPr>
          <w:p w14:paraId="50535B20" w14:textId="77777777" w:rsidR="00C9005C" w:rsidRPr="00C81C59" w:rsidRDefault="00C9005C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18"/>
                <w:szCs w:val="18"/>
              </w:rPr>
            </w:pPr>
            <w:r w:rsidRPr="00C81C59">
              <w:rPr>
                <w:rFonts w:cs="Arial"/>
                <w:bCs/>
                <w:sz w:val="18"/>
                <w:szCs w:val="18"/>
              </w:rPr>
              <w:t>004</w:t>
            </w:r>
          </w:p>
        </w:tc>
        <w:tc>
          <w:tcPr>
            <w:tcW w:w="3686" w:type="dxa"/>
            <w:gridSpan w:val="3"/>
            <w:vAlign w:val="center"/>
          </w:tcPr>
          <w:p w14:paraId="28DBB1FE" w14:textId="559EFE81" w:rsidR="00C9005C" w:rsidRPr="004E2F3F" w:rsidRDefault="00C9005C" w:rsidP="004E2F3F">
            <w:pPr>
              <w:spacing w:after="0"/>
              <w:ind w:firstLine="0"/>
              <w:rPr>
                <w:rFonts w:cs="Arial"/>
                <w:sz w:val="18"/>
                <w:szCs w:val="18"/>
              </w:rPr>
            </w:pPr>
            <w:proofErr w:type="gramStart"/>
            <w:r w:rsidRPr="001F5E9C">
              <w:rPr>
                <w:rFonts w:cs="Arial"/>
                <w:sz w:val="18"/>
                <w:szCs w:val="18"/>
              </w:rPr>
              <w:t>MMB - Odbor</w:t>
            </w:r>
            <w:proofErr w:type="gramEnd"/>
            <w:r w:rsidRPr="001F5E9C">
              <w:rPr>
                <w:rFonts w:cs="Arial"/>
                <w:sz w:val="18"/>
                <w:szCs w:val="18"/>
              </w:rPr>
              <w:t xml:space="preserve"> vodního a lesního hospodářství a </w:t>
            </w:r>
            <w:proofErr w:type="spellStart"/>
            <w:r w:rsidRPr="001F5E9C">
              <w:rPr>
                <w:rFonts w:cs="Arial"/>
                <w:sz w:val="18"/>
                <w:szCs w:val="18"/>
              </w:rPr>
              <w:t>zamědělství</w:t>
            </w:r>
            <w:proofErr w:type="spellEnd"/>
            <w:r w:rsidRPr="001F5E9C">
              <w:rPr>
                <w:rFonts w:cs="Arial"/>
                <w:sz w:val="18"/>
                <w:szCs w:val="18"/>
              </w:rPr>
              <w:t xml:space="preserve">   </w:t>
            </w:r>
          </w:p>
        </w:tc>
        <w:tc>
          <w:tcPr>
            <w:tcW w:w="2623" w:type="dxa"/>
            <w:gridSpan w:val="3"/>
            <w:tcBorders>
              <w:right w:val="single" w:sz="4" w:space="0" w:color="auto"/>
            </w:tcBorders>
            <w:vAlign w:val="center"/>
          </w:tcPr>
          <w:p w14:paraId="0F482F2C" w14:textId="30208F9C" w:rsidR="00C9005C" w:rsidRPr="00C81C59" w:rsidRDefault="00C9005C" w:rsidP="00FF4C0D">
            <w:pPr>
              <w:spacing w:after="0" w:line="240" w:lineRule="auto"/>
              <w:ind w:firstLine="0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F2C1AC" w14:textId="0F01BAE8" w:rsidR="00C9005C" w:rsidRPr="00C81C59" w:rsidRDefault="00B941C7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Nejsou požadavky</w:t>
            </w:r>
          </w:p>
        </w:tc>
        <w:tc>
          <w:tcPr>
            <w:tcW w:w="20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3FCCB43" w14:textId="5B29A2B7" w:rsidR="00C9005C" w:rsidRPr="00C81C59" w:rsidRDefault="00C9005C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</w:tr>
      <w:tr w:rsidR="00C9005C" w:rsidRPr="005E3205" w14:paraId="5012332A" w14:textId="77777777" w:rsidTr="008B1055">
        <w:trPr>
          <w:trHeight w:val="364"/>
          <w:jc w:val="center"/>
        </w:trPr>
        <w:tc>
          <w:tcPr>
            <w:tcW w:w="704" w:type="dxa"/>
            <w:vAlign w:val="center"/>
          </w:tcPr>
          <w:p w14:paraId="1E244994" w14:textId="77777777" w:rsidR="00C9005C" w:rsidRPr="00C81C59" w:rsidRDefault="00C9005C" w:rsidP="00FF4C0D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C81C59">
              <w:rPr>
                <w:rFonts w:cs="Arial"/>
                <w:sz w:val="18"/>
                <w:szCs w:val="18"/>
              </w:rPr>
              <w:t>005</w:t>
            </w:r>
          </w:p>
        </w:tc>
        <w:tc>
          <w:tcPr>
            <w:tcW w:w="3686" w:type="dxa"/>
            <w:gridSpan w:val="3"/>
            <w:vAlign w:val="center"/>
          </w:tcPr>
          <w:p w14:paraId="712775D3" w14:textId="3B8A4678" w:rsidR="00C9005C" w:rsidRPr="004E2F3F" w:rsidRDefault="00C9005C" w:rsidP="004E2F3F">
            <w:pPr>
              <w:spacing w:after="0"/>
              <w:ind w:firstLine="0"/>
              <w:rPr>
                <w:rFonts w:cs="Arial"/>
                <w:sz w:val="18"/>
                <w:szCs w:val="18"/>
              </w:rPr>
            </w:pPr>
            <w:r w:rsidRPr="001F5E9C">
              <w:rPr>
                <w:rFonts w:cs="Arial"/>
                <w:sz w:val="18"/>
                <w:szCs w:val="18"/>
              </w:rPr>
              <w:t xml:space="preserve">MMB </w:t>
            </w:r>
            <w:proofErr w:type="gramStart"/>
            <w:r w:rsidRPr="001F5E9C">
              <w:rPr>
                <w:rFonts w:cs="Arial"/>
                <w:sz w:val="18"/>
                <w:szCs w:val="18"/>
              </w:rPr>
              <w:t>-  Odbor</w:t>
            </w:r>
            <w:proofErr w:type="gramEnd"/>
            <w:r w:rsidRPr="001F5E9C">
              <w:rPr>
                <w:rFonts w:cs="Arial"/>
                <w:sz w:val="18"/>
                <w:szCs w:val="18"/>
              </w:rPr>
              <w:t xml:space="preserve"> územního plánování a rozvoje</w:t>
            </w:r>
          </w:p>
        </w:tc>
        <w:tc>
          <w:tcPr>
            <w:tcW w:w="2623" w:type="dxa"/>
            <w:gridSpan w:val="3"/>
            <w:tcBorders>
              <w:right w:val="single" w:sz="4" w:space="0" w:color="auto"/>
            </w:tcBorders>
            <w:vAlign w:val="center"/>
          </w:tcPr>
          <w:p w14:paraId="11E00F4C" w14:textId="506C0855" w:rsidR="00C9005C" w:rsidRPr="00C81C59" w:rsidRDefault="00C9005C" w:rsidP="00FF4C0D">
            <w:pPr>
              <w:spacing w:after="0" w:line="240" w:lineRule="auto"/>
              <w:ind w:firstLine="0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9D89D9" w14:textId="2A0A13E6" w:rsidR="00C9005C" w:rsidRPr="00C81C59" w:rsidRDefault="00B941C7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Nevyjadřuje se</w:t>
            </w:r>
          </w:p>
        </w:tc>
        <w:tc>
          <w:tcPr>
            <w:tcW w:w="20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3BE215A" w14:textId="27A58076" w:rsidR="00C9005C" w:rsidRPr="00C81C59" w:rsidRDefault="00C9005C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</w:tr>
      <w:tr w:rsidR="00C9005C" w:rsidRPr="005E3205" w14:paraId="48366D20" w14:textId="77777777" w:rsidTr="003236A7">
        <w:trPr>
          <w:trHeight w:val="364"/>
          <w:jc w:val="center"/>
        </w:trPr>
        <w:tc>
          <w:tcPr>
            <w:tcW w:w="704" w:type="dxa"/>
            <w:vAlign w:val="center"/>
          </w:tcPr>
          <w:p w14:paraId="6541B84F" w14:textId="746F1BC9" w:rsidR="00C9005C" w:rsidRPr="00C81C59" w:rsidRDefault="00C9005C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006</w:t>
            </w:r>
          </w:p>
        </w:tc>
        <w:tc>
          <w:tcPr>
            <w:tcW w:w="3686" w:type="dxa"/>
            <w:gridSpan w:val="3"/>
            <w:vAlign w:val="center"/>
          </w:tcPr>
          <w:p w14:paraId="254897AD" w14:textId="0291ADE6" w:rsidR="00C9005C" w:rsidRPr="00C81C59" w:rsidRDefault="00C9005C" w:rsidP="004E2F3F">
            <w:pPr>
              <w:spacing w:after="0"/>
              <w:ind w:firstLine="0"/>
              <w:rPr>
                <w:rFonts w:cs="Arial"/>
                <w:sz w:val="18"/>
                <w:szCs w:val="18"/>
              </w:rPr>
            </w:pPr>
            <w:proofErr w:type="gramStart"/>
            <w:r w:rsidRPr="001F5E9C">
              <w:rPr>
                <w:rFonts w:cs="Arial"/>
                <w:sz w:val="18"/>
                <w:szCs w:val="18"/>
              </w:rPr>
              <w:t>MMB - Odbor</w:t>
            </w:r>
            <w:proofErr w:type="gramEnd"/>
            <w:r w:rsidRPr="001F5E9C">
              <w:rPr>
                <w:rFonts w:cs="Arial"/>
                <w:sz w:val="18"/>
                <w:szCs w:val="18"/>
              </w:rPr>
              <w:t xml:space="preserve"> správy majetku</w:t>
            </w:r>
          </w:p>
        </w:tc>
        <w:tc>
          <w:tcPr>
            <w:tcW w:w="2623" w:type="dxa"/>
            <w:gridSpan w:val="3"/>
            <w:tcBorders>
              <w:right w:val="single" w:sz="4" w:space="0" w:color="auto"/>
            </w:tcBorders>
            <w:vAlign w:val="center"/>
          </w:tcPr>
          <w:p w14:paraId="6CEF8DAE" w14:textId="3C2DDBBC" w:rsidR="00C9005C" w:rsidRPr="00C81C59" w:rsidRDefault="00C9005C" w:rsidP="00FF4C0D">
            <w:pPr>
              <w:spacing w:after="0" w:line="240" w:lineRule="auto"/>
              <w:ind w:firstLine="0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8AE9C2" w14:textId="31447952" w:rsidR="00C9005C" w:rsidRPr="00C81C59" w:rsidRDefault="00B941C7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Souhlasí s provedením</w:t>
            </w:r>
          </w:p>
        </w:tc>
      </w:tr>
      <w:tr w:rsidR="00C9005C" w:rsidRPr="005E3205" w14:paraId="3EEEDFB8" w14:textId="77777777" w:rsidTr="002C62B4">
        <w:trPr>
          <w:trHeight w:val="364"/>
          <w:jc w:val="center"/>
        </w:trPr>
        <w:tc>
          <w:tcPr>
            <w:tcW w:w="704" w:type="dxa"/>
            <w:vAlign w:val="center"/>
          </w:tcPr>
          <w:p w14:paraId="6B05408F" w14:textId="26F5CD7A" w:rsidR="00C9005C" w:rsidRPr="00C81C59" w:rsidRDefault="00C9005C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007</w:t>
            </w:r>
          </w:p>
        </w:tc>
        <w:tc>
          <w:tcPr>
            <w:tcW w:w="3686" w:type="dxa"/>
            <w:gridSpan w:val="3"/>
            <w:vAlign w:val="center"/>
          </w:tcPr>
          <w:p w14:paraId="438AA948" w14:textId="5FBAD349" w:rsidR="00C9005C" w:rsidRPr="00C81C59" w:rsidRDefault="00C9005C" w:rsidP="00FF4C0D">
            <w:pPr>
              <w:spacing w:after="0"/>
              <w:ind w:firstLine="0"/>
              <w:rPr>
                <w:rFonts w:cs="Arial"/>
                <w:iCs/>
                <w:sz w:val="18"/>
                <w:szCs w:val="18"/>
              </w:rPr>
            </w:pPr>
            <w:proofErr w:type="gramStart"/>
            <w:r w:rsidRPr="001F5E9C">
              <w:rPr>
                <w:rFonts w:cs="Arial"/>
                <w:iCs/>
                <w:sz w:val="18"/>
                <w:szCs w:val="18"/>
              </w:rPr>
              <w:t>MČ- Židenice</w:t>
            </w:r>
            <w:proofErr w:type="gramEnd"/>
            <w:r w:rsidRPr="001F5E9C">
              <w:rPr>
                <w:rFonts w:cs="Arial"/>
                <w:iCs/>
                <w:sz w:val="18"/>
                <w:szCs w:val="18"/>
              </w:rPr>
              <w:t xml:space="preserve"> - Odbor majetkový</w:t>
            </w:r>
          </w:p>
        </w:tc>
        <w:tc>
          <w:tcPr>
            <w:tcW w:w="2623" w:type="dxa"/>
            <w:gridSpan w:val="3"/>
            <w:tcBorders>
              <w:right w:val="single" w:sz="4" w:space="0" w:color="auto"/>
            </w:tcBorders>
            <w:vAlign w:val="center"/>
          </w:tcPr>
          <w:p w14:paraId="398D0866" w14:textId="4653A04D" w:rsidR="00C9005C" w:rsidRPr="00C81C59" w:rsidRDefault="00C9005C" w:rsidP="00FF4C0D">
            <w:pPr>
              <w:spacing w:after="0" w:line="240" w:lineRule="auto"/>
              <w:ind w:firstLine="0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2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8C01F08" w14:textId="6DB28217" w:rsidR="00C9005C" w:rsidRPr="00C81C59" w:rsidRDefault="00B941C7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Nevyjadřuje se máme požádat MO MMB</w:t>
            </w:r>
          </w:p>
        </w:tc>
        <w:tc>
          <w:tcPr>
            <w:tcW w:w="20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D7364CD" w14:textId="4B0A7977" w:rsidR="00C9005C" w:rsidRPr="00C81C59" w:rsidRDefault="00C9005C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</w:tr>
      <w:tr w:rsidR="00C9005C" w:rsidRPr="005E3205" w14:paraId="3EEA212D" w14:textId="77777777" w:rsidTr="005565BB">
        <w:trPr>
          <w:trHeight w:val="364"/>
          <w:jc w:val="center"/>
        </w:trPr>
        <w:tc>
          <w:tcPr>
            <w:tcW w:w="704" w:type="dxa"/>
            <w:vAlign w:val="center"/>
          </w:tcPr>
          <w:p w14:paraId="6D09681D" w14:textId="0CE8DE4C" w:rsidR="00C9005C" w:rsidRPr="00C81C59" w:rsidRDefault="00C9005C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008</w:t>
            </w:r>
          </w:p>
        </w:tc>
        <w:tc>
          <w:tcPr>
            <w:tcW w:w="3686" w:type="dxa"/>
            <w:gridSpan w:val="3"/>
            <w:vAlign w:val="center"/>
          </w:tcPr>
          <w:p w14:paraId="1CEC0B4F" w14:textId="79A81F71" w:rsidR="00C9005C" w:rsidRPr="00C81C59" w:rsidRDefault="00C9005C" w:rsidP="00FF4C0D">
            <w:pPr>
              <w:spacing w:after="0"/>
              <w:ind w:firstLine="0"/>
              <w:rPr>
                <w:rFonts w:cs="Arial"/>
                <w:iCs/>
                <w:sz w:val="18"/>
                <w:szCs w:val="18"/>
              </w:rPr>
            </w:pPr>
            <w:r w:rsidRPr="001F5E9C">
              <w:rPr>
                <w:rFonts w:cs="Arial"/>
                <w:iCs/>
                <w:sz w:val="18"/>
                <w:szCs w:val="18"/>
              </w:rPr>
              <w:t xml:space="preserve">Ministerstvo </w:t>
            </w:r>
            <w:proofErr w:type="gramStart"/>
            <w:r w:rsidRPr="001F5E9C">
              <w:rPr>
                <w:rFonts w:cs="Arial"/>
                <w:iCs/>
                <w:sz w:val="18"/>
                <w:szCs w:val="18"/>
              </w:rPr>
              <w:t>obrany - Vojenská</w:t>
            </w:r>
            <w:proofErr w:type="gramEnd"/>
            <w:r w:rsidRPr="001F5E9C">
              <w:rPr>
                <w:rFonts w:cs="Arial"/>
                <w:iCs/>
                <w:sz w:val="18"/>
                <w:szCs w:val="18"/>
              </w:rPr>
              <w:t xml:space="preserve"> ubytovací a stavební správa</w:t>
            </w:r>
          </w:p>
        </w:tc>
        <w:tc>
          <w:tcPr>
            <w:tcW w:w="2623" w:type="dxa"/>
            <w:gridSpan w:val="3"/>
            <w:tcBorders>
              <w:right w:val="single" w:sz="4" w:space="0" w:color="auto"/>
            </w:tcBorders>
            <w:vAlign w:val="center"/>
          </w:tcPr>
          <w:p w14:paraId="267AA965" w14:textId="11397E1F" w:rsidR="00C9005C" w:rsidRPr="00C81C59" w:rsidRDefault="00C9005C" w:rsidP="00FF4C0D">
            <w:pPr>
              <w:spacing w:after="0" w:line="240" w:lineRule="auto"/>
              <w:ind w:firstLine="0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2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02C8AC" w14:textId="51952E33" w:rsidR="00C9005C" w:rsidRPr="00C81C59" w:rsidRDefault="00B941C7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Záměr není v rozporu se zájmy Min. obrany</w:t>
            </w:r>
          </w:p>
        </w:tc>
        <w:tc>
          <w:tcPr>
            <w:tcW w:w="20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DD92840" w14:textId="52776911" w:rsidR="00C9005C" w:rsidRPr="00C81C59" w:rsidRDefault="00C9005C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</w:tr>
      <w:tr w:rsidR="00C9005C" w:rsidRPr="005E3205" w14:paraId="4BA42B64" w14:textId="77777777" w:rsidTr="00884E98">
        <w:trPr>
          <w:trHeight w:val="364"/>
          <w:jc w:val="center"/>
        </w:trPr>
        <w:tc>
          <w:tcPr>
            <w:tcW w:w="704" w:type="dxa"/>
            <w:vAlign w:val="center"/>
          </w:tcPr>
          <w:p w14:paraId="370793FD" w14:textId="0C045AA7" w:rsidR="00C9005C" w:rsidRPr="00C81C59" w:rsidRDefault="00C9005C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009</w:t>
            </w:r>
          </w:p>
        </w:tc>
        <w:tc>
          <w:tcPr>
            <w:tcW w:w="3686" w:type="dxa"/>
            <w:gridSpan w:val="3"/>
            <w:vAlign w:val="center"/>
          </w:tcPr>
          <w:p w14:paraId="38C5262E" w14:textId="6DE46D0F" w:rsidR="00C9005C" w:rsidRPr="00C81C59" w:rsidRDefault="00C9005C" w:rsidP="00FF4C0D">
            <w:pPr>
              <w:spacing w:after="0"/>
              <w:ind w:firstLine="0"/>
              <w:rPr>
                <w:rFonts w:cs="Arial"/>
                <w:iCs/>
                <w:sz w:val="18"/>
                <w:szCs w:val="18"/>
              </w:rPr>
            </w:pPr>
            <w:r w:rsidRPr="001F5E9C">
              <w:rPr>
                <w:rFonts w:cs="Arial"/>
                <w:iCs/>
                <w:sz w:val="18"/>
                <w:szCs w:val="18"/>
              </w:rPr>
              <w:t>Drážní úřad</w:t>
            </w:r>
          </w:p>
        </w:tc>
        <w:tc>
          <w:tcPr>
            <w:tcW w:w="2623" w:type="dxa"/>
            <w:gridSpan w:val="3"/>
            <w:tcBorders>
              <w:right w:val="single" w:sz="4" w:space="0" w:color="auto"/>
            </w:tcBorders>
            <w:vAlign w:val="center"/>
          </w:tcPr>
          <w:p w14:paraId="7E56814F" w14:textId="3E842194" w:rsidR="00C9005C" w:rsidRPr="00C81C59" w:rsidRDefault="000D565A" w:rsidP="00FF4C0D">
            <w:pPr>
              <w:spacing w:after="0" w:line="240" w:lineRule="auto"/>
              <w:ind w:firstLine="0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noProof/>
                <w:sz w:val="16"/>
                <w:lang w:eastAsia="cs-CZ"/>
              </w:rPr>
              <w:t>Z</w:t>
            </w:r>
            <w:r w:rsidRPr="00524CC7">
              <w:rPr>
                <w:noProof/>
                <w:sz w:val="16"/>
                <w:lang w:eastAsia="cs-CZ"/>
              </w:rPr>
              <w:t>1</w:t>
            </w:r>
            <w:r>
              <w:rPr>
                <w:noProof/>
                <w:sz w:val="16"/>
                <w:lang w:eastAsia="cs-CZ"/>
              </w:rPr>
              <w:t>9113</w:t>
            </w:r>
            <w:r w:rsidRPr="00524CC7">
              <w:rPr>
                <w:noProof/>
                <w:sz w:val="16"/>
                <w:lang w:eastAsia="cs-CZ"/>
              </w:rPr>
              <w:t>-</w:t>
            </w:r>
            <w:r>
              <w:rPr>
                <w:noProof/>
                <w:sz w:val="16"/>
                <w:lang w:eastAsia="cs-CZ"/>
              </w:rPr>
              <w:t>DBP-B-001</w:t>
            </w:r>
          </w:p>
        </w:tc>
        <w:tc>
          <w:tcPr>
            <w:tcW w:w="2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C23F0" w14:textId="77777777" w:rsidR="00C9005C" w:rsidRPr="00C81C59" w:rsidRDefault="00C9005C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20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56B979D" w14:textId="44722B9E" w:rsidR="00C9005C" w:rsidRPr="00C81C59" w:rsidRDefault="00C9005C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</w:tr>
      <w:tr w:rsidR="00C9005C" w:rsidRPr="005E3205" w14:paraId="4CE7C6B4" w14:textId="77777777" w:rsidTr="001F03F9">
        <w:trPr>
          <w:trHeight w:val="364"/>
          <w:jc w:val="center"/>
        </w:trPr>
        <w:tc>
          <w:tcPr>
            <w:tcW w:w="704" w:type="dxa"/>
            <w:vAlign w:val="center"/>
          </w:tcPr>
          <w:p w14:paraId="56A6C5F0" w14:textId="0D98C021" w:rsidR="00C9005C" w:rsidRPr="0056344D" w:rsidRDefault="00C9005C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010</w:t>
            </w:r>
          </w:p>
        </w:tc>
        <w:tc>
          <w:tcPr>
            <w:tcW w:w="3686" w:type="dxa"/>
            <w:gridSpan w:val="3"/>
            <w:vAlign w:val="center"/>
          </w:tcPr>
          <w:p w14:paraId="57047F06" w14:textId="5ACAEDC9" w:rsidR="00C9005C" w:rsidRPr="001F5E9C" w:rsidRDefault="00C9005C" w:rsidP="001F5E9C">
            <w:pPr>
              <w:spacing w:after="0"/>
              <w:ind w:firstLine="0"/>
              <w:rPr>
                <w:rFonts w:cs="Arial"/>
                <w:iCs/>
                <w:sz w:val="18"/>
                <w:szCs w:val="18"/>
              </w:rPr>
            </w:pPr>
            <w:r w:rsidRPr="001F5E9C">
              <w:rPr>
                <w:rFonts w:cs="Arial"/>
                <w:iCs/>
                <w:sz w:val="18"/>
                <w:szCs w:val="18"/>
              </w:rPr>
              <w:t xml:space="preserve">Technické sítě Brno a.s.    </w:t>
            </w:r>
          </w:p>
        </w:tc>
        <w:tc>
          <w:tcPr>
            <w:tcW w:w="2623" w:type="dxa"/>
            <w:gridSpan w:val="3"/>
            <w:tcBorders>
              <w:right w:val="single" w:sz="4" w:space="0" w:color="auto"/>
            </w:tcBorders>
            <w:vAlign w:val="center"/>
          </w:tcPr>
          <w:p w14:paraId="6289E62A" w14:textId="03B88C5E" w:rsidR="00C9005C" w:rsidRPr="0056344D" w:rsidRDefault="000D565A" w:rsidP="00FF4C0D">
            <w:pPr>
              <w:spacing w:after="0" w:line="240" w:lineRule="auto"/>
              <w:ind w:firstLine="0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noProof/>
                <w:sz w:val="16"/>
                <w:lang w:eastAsia="cs-CZ"/>
              </w:rPr>
              <w:t>Z</w:t>
            </w:r>
            <w:r w:rsidRPr="00524CC7">
              <w:rPr>
                <w:noProof/>
                <w:sz w:val="16"/>
                <w:lang w:eastAsia="cs-CZ"/>
              </w:rPr>
              <w:t>1</w:t>
            </w:r>
            <w:r>
              <w:rPr>
                <w:noProof/>
                <w:sz w:val="16"/>
                <w:lang w:eastAsia="cs-CZ"/>
              </w:rPr>
              <w:t>9113</w:t>
            </w:r>
            <w:r w:rsidRPr="00524CC7">
              <w:rPr>
                <w:noProof/>
                <w:sz w:val="16"/>
                <w:lang w:eastAsia="cs-CZ"/>
              </w:rPr>
              <w:t>-</w:t>
            </w:r>
            <w:r>
              <w:rPr>
                <w:noProof/>
                <w:sz w:val="16"/>
                <w:lang w:eastAsia="cs-CZ"/>
              </w:rPr>
              <w:t>DBP-B-001,</w:t>
            </w:r>
            <w:r>
              <w:t xml:space="preserve"> </w:t>
            </w:r>
            <w:r w:rsidRPr="000D565A">
              <w:rPr>
                <w:noProof/>
                <w:sz w:val="16"/>
                <w:lang w:eastAsia="cs-CZ"/>
              </w:rPr>
              <w:t>Z19113-DBP-C-001</w:t>
            </w:r>
            <w:r>
              <w:rPr>
                <w:noProof/>
                <w:sz w:val="16"/>
                <w:lang w:eastAsia="cs-CZ"/>
              </w:rPr>
              <w:t xml:space="preserve"> a </w:t>
            </w:r>
            <w:r w:rsidRPr="000D565A">
              <w:rPr>
                <w:noProof/>
                <w:sz w:val="16"/>
                <w:lang w:eastAsia="cs-CZ"/>
              </w:rPr>
              <w:t>002</w:t>
            </w:r>
          </w:p>
        </w:tc>
        <w:tc>
          <w:tcPr>
            <w:tcW w:w="2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DEBB36" w14:textId="77777777" w:rsidR="00C9005C" w:rsidRPr="0056344D" w:rsidRDefault="00C9005C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20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EC0FE46" w14:textId="77777777" w:rsidR="00C9005C" w:rsidRPr="0056344D" w:rsidRDefault="00C9005C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</w:tr>
      <w:tr w:rsidR="00C9005C" w:rsidRPr="005E3205" w14:paraId="71DCD0E7" w14:textId="77777777" w:rsidTr="00056DB5">
        <w:trPr>
          <w:trHeight w:val="364"/>
          <w:jc w:val="center"/>
        </w:trPr>
        <w:tc>
          <w:tcPr>
            <w:tcW w:w="704" w:type="dxa"/>
            <w:vAlign w:val="center"/>
          </w:tcPr>
          <w:p w14:paraId="72BECA38" w14:textId="0519DFBA" w:rsidR="00C9005C" w:rsidRPr="0056344D" w:rsidRDefault="00C9005C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011</w:t>
            </w:r>
          </w:p>
        </w:tc>
        <w:tc>
          <w:tcPr>
            <w:tcW w:w="3686" w:type="dxa"/>
            <w:gridSpan w:val="3"/>
            <w:vAlign w:val="center"/>
          </w:tcPr>
          <w:p w14:paraId="1C60B697" w14:textId="4184E7DD" w:rsidR="00C9005C" w:rsidRPr="001F5E9C" w:rsidRDefault="00C9005C" w:rsidP="001F5E9C">
            <w:pPr>
              <w:spacing w:after="0"/>
              <w:ind w:firstLine="0"/>
              <w:rPr>
                <w:rFonts w:cs="Arial"/>
                <w:iCs/>
                <w:sz w:val="18"/>
                <w:szCs w:val="18"/>
              </w:rPr>
            </w:pPr>
            <w:r w:rsidRPr="001F5E9C">
              <w:rPr>
                <w:rFonts w:cs="Arial"/>
                <w:iCs/>
                <w:sz w:val="18"/>
                <w:szCs w:val="18"/>
              </w:rPr>
              <w:t>Brněnské vodárny a kanalizace a.s.</w:t>
            </w:r>
          </w:p>
        </w:tc>
        <w:tc>
          <w:tcPr>
            <w:tcW w:w="2623" w:type="dxa"/>
            <w:gridSpan w:val="3"/>
            <w:tcBorders>
              <w:right w:val="single" w:sz="4" w:space="0" w:color="auto"/>
            </w:tcBorders>
            <w:vAlign w:val="center"/>
          </w:tcPr>
          <w:p w14:paraId="4549763A" w14:textId="57040B68" w:rsidR="00C9005C" w:rsidRPr="0056344D" w:rsidRDefault="000D565A" w:rsidP="00FF4C0D">
            <w:pPr>
              <w:spacing w:after="0" w:line="240" w:lineRule="auto"/>
              <w:ind w:firstLine="0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noProof/>
                <w:sz w:val="16"/>
                <w:lang w:eastAsia="cs-CZ"/>
              </w:rPr>
              <w:t>Z</w:t>
            </w:r>
            <w:r w:rsidRPr="00524CC7">
              <w:rPr>
                <w:noProof/>
                <w:sz w:val="16"/>
                <w:lang w:eastAsia="cs-CZ"/>
              </w:rPr>
              <w:t>1</w:t>
            </w:r>
            <w:r>
              <w:rPr>
                <w:noProof/>
                <w:sz w:val="16"/>
                <w:lang w:eastAsia="cs-CZ"/>
              </w:rPr>
              <w:t>9113</w:t>
            </w:r>
            <w:r w:rsidRPr="00524CC7">
              <w:rPr>
                <w:noProof/>
                <w:sz w:val="16"/>
                <w:lang w:eastAsia="cs-CZ"/>
              </w:rPr>
              <w:t>-</w:t>
            </w:r>
            <w:r>
              <w:rPr>
                <w:noProof/>
                <w:sz w:val="16"/>
                <w:lang w:eastAsia="cs-CZ"/>
              </w:rPr>
              <w:t>DBP-B-001</w:t>
            </w:r>
          </w:p>
        </w:tc>
        <w:tc>
          <w:tcPr>
            <w:tcW w:w="2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7E29CD" w14:textId="77777777" w:rsidR="00C9005C" w:rsidRPr="0056344D" w:rsidRDefault="00C9005C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20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4169849" w14:textId="77777777" w:rsidR="00C9005C" w:rsidRPr="0056344D" w:rsidRDefault="00C9005C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</w:tr>
      <w:tr w:rsidR="000D565A" w:rsidRPr="005E3205" w14:paraId="23F83E3B" w14:textId="77777777" w:rsidTr="007A614C">
        <w:trPr>
          <w:trHeight w:val="364"/>
          <w:jc w:val="center"/>
        </w:trPr>
        <w:tc>
          <w:tcPr>
            <w:tcW w:w="704" w:type="dxa"/>
            <w:vAlign w:val="center"/>
          </w:tcPr>
          <w:p w14:paraId="3F472A73" w14:textId="0F60F31C" w:rsidR="000D565A" w:rsidRPr="0056344D" w:rsidRDefault="000D565A" w:rsidP="001F5E9C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012</w:t>
            </w:r>
          </w:p>
        </w:tc>
        <w:tc>
          <w:tcPr>
            <w:tcW w:w="3686" w:type="dxa"/>
            <w:gridSpan w:val="3"/>
            <w:vAlign w:val="center"/>
          </w:tcPr>
          <w:p w14:paraId="2834536C" w14:textId="201D6BCC" w:rsidR="000D565A" w:rsidRPr="001F5E9C" w:rsidRDefault="000D565A" w:rsidP="001F5E9C">
            <w:pPr>
              <w:spacing w:after="0"/>
              <w:ind w:firstLine="0"/>
              <w:rPr>
                <w:rFonts w:cs="Arial"/>
                <w:iCs/>
                <w:sz w:val="18"/>
                <w:szCs w:val="18"/>
              </w:rPr>
            </w:pPr>
            <w:r w:rsidRPr="001F5E9C">
              <w:rPr>
                <w:rFonts w:cs="Arial"/>
                <w:iCs/>
                <w:sz w:val="18"/>
                <w:szCs w:val="18"/>
              </w:rPr>
              <w:t>Teplárny Brno, a.s.</w:t>
            </w:r>
          </w:p>
        </w:tc>
        <w:tc>
          <w:tcPr>
            <w:tcW w:w="2623" w:type="dxa"/>
            <w:gridSpan w:val="3"/>
            <w:tcBorders>
              <w:right w:val="single" w:sz="4" w:space="0" w:color="auto"/>
            </w:tcBorders>
            <w:vAlign w:val="center"/>
          </w:tcPr>
          <w:p w14:paraId="7A71214F" w14:textId="77777777" w:rsidR="000D565A" w:rsidRPr="0056344D" w:rsidRDefault="000D565A" w:rsidP="00FF4C0D">
            <w:pPr>
              <w:spacing w:after="0" w:line="240" w:lineRule="auto"/>
              <w:ind w:firstLine="0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974E168" w14:textId="4AC37660" w:rsidR="000D565A" w:rsidRPr="0056344D" w:rsidRDefault="000D565A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proofErr w:type="gramStart"/>
            <w:r>
              <w:rPr>
                <w:rFonts w:cs="Arial"/>
                <w:bCs/>
                <w:iCs/>
                <w:sz w:val="18"/>
                <w:szCs w:val="18"/>
              </w:rPr>
              <w:t>A</w:t>
            </w:r>
            <w:r w:rsidRPr="000D565A">
              <w:rPr>
                <w:rFonts w:cs="Arial"/>
                <w:bCs/>
                <w:iCs/>
                <w:sz w:val="18"/>
                <w:szCs w:val="18"/>
              </w:rPr>
              <w:t>kce  nekoliduje</w:t>
            </w:r>
            <w:proofErr w:type="gramEnd"/>
            <w:r w:rsidRPr="000D565A">
              <w:rPr>
                <w:rFonts w:cs="Arial"/>
                <w:bCs/>
                <w:iCs/>
                <w:sz w:val="18"/>
                <w:szCs w:val="18"/>
              </w:rPr>
              <w:t xml:space="preserve"> se zařízením ve vlastnictví TB  ani nezasahuje do ochranného pásma</w:t>
            </w:r>
          </w:p>
        </w:tc>
      </w:tr>
      <w:tr w:rsidR="000D565A" w:rsidRPr="005E3205" w14:paraId="4DE7741B" w14:textId="77777777" w:rsidTr="008E2DA5">
        <w:trPr>
          <w:trHeight w:val="36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7F439" w14:textId="746D6114" w:rsidR="000D565A" w:rsidRPr="0056344D" w:rsidRDefault="000D565A" w:rsidP="006B3DA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013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10E51" w14:textId="34C61E07" w:rsidR="000D565A" w:rsidRPr="001F5E9C" w:rsidRDefault="000D565A" w:rsidP="001F5E9C">
            <w:pPr>
              <w:spacing w:after="0"/>
              <w:ind w:firstLine="0"/>
              <w:rPr>
                <w:rFonts w:cs="Arial"/>
                <w:iCs/>
                <w:sz w:val="18"/>
                <w:szCs w:val="18"/>
              </w:rPr>
            </w:pPr>
            <w:proofErr w:type="spellStart"/>
            <w:r w:rsidRPr="001F5E9C">
              <w:rPr>
                <w:rFonts w:cs="Arial"/>
                <w:iCs/>
                <w:sz w:val="18"/>
                <w:szCs w:val="18"/>
              </w:rPr>
              <w:t>GridServices</w:t>
            </w:r>
            <w:proofErr w:type="spellEnd"/>
            <w:r w:rsidRPr="001F5E9C">
              <w:rPr>
                <w:rFonts w:cs="Arial"/>
                <w:iCs/>
                <w:sz w:val="18"/>
                <w:szCs w:val="18"/>
              </w:rPr>
              <w:t>, s.r.o. (RWE a.s.)</w:t>
            </w:r>
          </w:p>
        </w:tc>
        <w:tc>
          <w:tcPr>
            <w:tcW w:w="2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F0A92" w14:textId="77777777" w:rsidR="000D565A" w:rsidRPr="0056344D" w:rsidRDefault="000D565A" w:rsidP="006B3DAD">
            <w:pPr>
              <w:spacing w:after="0" w:line="240" w:lineRule="auto"/>
              <w:ind w:firstLine="0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18210" w14:textId="544ACF65" w:rsidR="000D565A" w:rsidRPr="0056344D" w:rsidRDefault="000D565A" w:rsidP="006B3DA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 w:rsidRPr="000D565A">
              <w:rPr>
                <w:rFonts w:cs="Arial"/>
                <w:bCs/>
                <w:iCs/>
                <w:sz w:val="18"/>
                <w:szCs w:val="18"/>
              </w:rPr>
              <w:t>Nejsou umístěna plynárenská zařízení a plynovodní přípojky</w:t>
            </w:r>
          </w:p>
        </w:tc>
      </w:tr>
      <w:tr w:rsidR="000D565A" w:rsidRPr="005E3205" w14:paraId="24DD4768" w14:textId="77777777" w:rsidTr="000A5B4A">
        <w:trPr>
          <w:trHeight w:val="36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28261" w14:textId="399F616C" w:rsidR="000D565A" w:rsidRPr="0056344D" w:rsidRDefault="000D565A" w:rsidP="002F0F54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014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0A53E" w14:textId="4401DA99" w:rsidR="000D565A" w:rsidRPr="001F5E9C" w:rsidRDefault="000D565A" w:rsidP="001F5E9C">
            <w:pPr>
              <w:spacing w:after="0"/>
              <w:ind w:firstLine="0"/>
              <w:rPr>
                <w:rFonts w:cs="Arial"/>
                <w:iCs/>
                <w:sz w:val="18"/>
                <w:szCs w:val="18"/>
              </w:rPr>
            </w:pPr>
            <w:proofErr w:type="gramStart"/>
            <w:r>
              <w:rPr>
                <w:rFonts w:cs="Arial"/>
                <w:iCs/>
                <w:sz w:val="18"/>
                <w:szCs w:val="18"/>
              </w:rPr>
              <w:t>CETIN  a.s.</w:t>
            </w:r>
            <w:proofErr w:type="gramEnd"/>
            <w:r>
              <w:rPr>
                <w:rFonts w:cs="Arial"/>
                <w:iCs/>
                <w:sz w:val="18"/>
                <w:szCs w:val="18"/>
              </w:rPr>
              <w:t xml:space="preserve"> / </w:t>
            </w:r>
            <w:r w:rsidRPr="001F5E9C">
              <w:rPr>
                <w:rFonts w:cs="Arial"/>
                <w:iCs/>
                <w:sz w:val="18"/>
                <w:szCs w:val="18"/>
              </w:rPr>
              <w:t>Telefonica Czech Republic a.s.</w:t>
            </w:r>
          </w:p>
        </w:tc>
        <w:tc>
          <w:tcPr>
            <w:tcW w:w="2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02BD7" w14:textId="77777777" w:rsidR="000D565A" w:rsidRPr="0056344D" w:rsidRDefault="000D565A" w:rsidP="002F0F54">
            <w:pPr>
              <w:spacing w:after="0" w:line="240" w:lineRule="auto"/>
              <w:ind w:firstLine="0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6DD87" w14:textId="6844ED6F" w:rsidR="000D565A" w:rsidRPr="0056344D" w:rsidRDefault="000D565A" w:rsidP="002F0F54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 w:rsidRPr="000D565A">
              <w:rPr>
                <w:rFonts w:cs="Arial"/>
                <w:bCs/>
                <w:iCs/>
                <w:sz w:val="18"/>
                <w:szCs w:val="18"/>
              </w:rPr>
              <w:t>Nedojde ke střetu se sítí</w:t>
            </w:r>
          </w:p>
        </w:tc>
      </w:tr>
      <w:tr w:rsidR="000D565A" w:rsidRPr="005E3205" w14:paraId="628C8E45" w14:textId="77777777" w:rsidTr="00A206C0">
        <w:trPr>
          <w:trHeight w:val="36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31D78" w14:textId="0FA34762" w:rsidR="000D565A" w:rsidRPr="0056344D" w:rsidRDefault="000D565A" w:rsidP="00F07983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015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E6C85" w14:textId="5B35D1D4" w:rsidR="000D565A" w:rsidRPr="001F5E9C" w:rsidRDefault="000D565A" w:rsidP="001F5E9C">
            <w:pPr>
              <w:spacing w:after="0"/>
              <w:ind w:firstLine="0"/>
              <w:rPr>
                <w:rFonts w:cs="Arial"/>
                <w:iCs/>
                <w:sz w:val="18"/>
                <w:szCs w:val="18"/>
              </w:rPr>
            </w:pPr>
            <w:proofErr w:type="spellStart"/>
            <w:proofErr w:type="gramStart"/>
            <w:r w:rsidRPr="001F5E9C">
              <w:rPr>
                <w:rFonts w:cs="Arial"/>
                <w:iCs/>
                <w:sz w:val="18"/>
                <w:szCs w:val="18"/>
              </w:rPr>
              <w:t>E.on</w:t>
            </w:r>
            <w:proofErr w:type="spellEnd"/>
            <w:proofErr w:type="gramEnd"/>
            <w:r w:rsidRPr="001F5E9C">
              <w:rPr>
                <w:rFonts w:cs="Arial"/>
                <w:iCs/>
                <w:sz w:val="18"/>
                <w:szCs w:val="18"/>
              </w:rPr>
              <w:t>, ČR, a.s.</w:t>
            </w:r>
          </w:p>
        </w:tc>
        <w:tc>
          <w:tcPr>
            <w:tcW w:w="2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601AE" w14:textId="77777777" w:rsidR="000D565A" w:rsidRPr="0056344D" w:rsidRDefault="000D565A" w:rsidP="00F07983">
            <w:pPr>
              <w:spacing w:after="0" w:line="240" w:lineRule="auto"/>
              <w:ind w:firstLine="0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E082E" w14:textId="12CCDB95" w:rsidR="000D565A" w:rsidRPr="0056344D" w:rsidRDefault="000D565A" w:rsidP="00F07983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 w:rsidRPr="000D565A">
              <w:rPr>
                <w:rFonts w:cs="Arial"/>
                <w:bCs/>
                <w:iCs/>
                <w:sz w:val="18"/>
                <w:szCs w:val="18"/>
              </w:rPr>
              <w:t>Nenachází se žádné jejich zařízení</w:t>
            </w:r>
          </w:p>
        </w:tc>
      </w:tr>
      <w:tr w:rsidR="000D565A" w:rsidRPr="005E3205" w14:paraId="75B655C0" w14:textId="77777777" w:rsidTr="00C26F8F">
        <w:trPr>
          <w:trHeight w:val="36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7A222" w14:textId="38495A80" w:rsidR="000D565A" w:rsidRPr="0056344D" w:rsidRDefault="000D565A" w:rsidP="005052D6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016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39139" w14:textId="59479057" w:rsidR="000D565A" w:rsidRPr="001F5E9C" w:rsidRDefault="000D565A" w:rsidP="001F5E9C">
            <w:pPr>
              <w:spacing w:after="0"/>
              <w:ind w:firstLine="0"/>
              <w:rPr>
                <w:rFonts w:cs="Arial"/>
                <w:iCs/>
                <w:sz w:val="18"/>
                <w:szCs w:val="18"/>
              </w:rPr>
            </w:pPr>
            <w:r w:rsidRPr="001F5E9C">
              <w:rPr>
                <w:rFonts w:cs="Arial"/>
                <w:iCs/>
                <w:sz w:val="18"/>
                <w:szCs w:val="18"/>
              </w:rPr>
              <w:t>UPC Česká republika a.s.</w:t>
            </w:r>
          </w:p>
        </w:tc>
        <w:tc>
          <w:tcPr>
            <w:tcW w:w="2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70B41" w14:textId="77777777" w:rsidR="000D565A" w:rsidRPr="0056344D" w:rsidRDefault="000D565A" w:rsidP="005052D6">
            <w:pPr>
              <w:spacing w:after="0" w:line="240" w:lineRule="auto"/>
              <w:ind w:firstLine="0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67940" w14:textId="23C1B473" w:rsidR="000D565A" w:rsidRPr="0056344D" w:rsidRDefault="000D565A" w:rsidP="005052D6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 w:rsidRPr="000D565A">
              <w:rPr>
                <w:rFonts w:cs="Arial"/>
                <w:bCs/>
                <w:iCs/>
                <w:sz w:val="18"/>
                <w:szCs w:val="18"/>
              </w:rPr>
              <w:t>Nenachází se žádné jejich zařízení</w:t>
            </w:r>
          </w:p>
        </w:tc>
      </w:tr>
      <w:tr w:rsidR="00C9005C" w:rsidRPr="005E3205" w14:paraId="52C1DBE3" w14:textId="77777777" w:rsidTr="008143E0">
        <w:trPr>
          <w:trHeight w:val="36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24BA2" w14:textId="714A44E4" w:rsidR="00C9005C" w:rsidRPr="0056344D" w:rsidRDefault="00C9005C" w:rsidP="009A4FFE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lastRenderedPageBreak/>
              <w:t>017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36A2" w14:textId="682B29BC" w:rsidR="00C9005C" w:rsidRPr="001F5E9C" w:rsidRDefault="00C9005C" w:rsidP="001F5E9C">
            <w:pPr>
              <w:spacing w:after="0"/>
              <w:ind w:firstLine="0"/>
              <w:rPr>
                <w:rFonts w:cs="Arial"/>
                <w:iCs/>
                <w:sz w:val="18"/>
                <w:szCs w:val="18"/>
              </w:rPr>
            </w:pPr>
            <w:r w:rsidRPr="001F5E9C">
              <w:rPr>
                <w:rFonts w:cs="Arial"/>
                <w:iCs/>
                <w:sz w:val="18"/>
                <w:szCs w:val="18"/>
              </w:rPr>
              <w:t>České radiokomunikace, a.s.</w:t>
            </w:r>
          </w:p>
        </w:tc>
        <w:tc>
          <w:tcPr>
            <w:tcW w:w="2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8A1D8" w14:textId="77777777" w:rsidR="00C9005C" w:rsidRPr="0056344D" w:rsidRDefault="00C9005C" w:rsidP="009A4FFE">
            <w:pPr>
              <w:spacing w:after="0" w:line="240" w:lineRule="auto"/>
              <w:ind w:firstLine="0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D4F23" w14:textId="251570C7" w:rsidR="00C9005C" w:rsidRPr="0056344D" w:rsidRDefault="00C9005C" w:rsidP="009A4FFE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Bez požadavku souhlasí</w:t>
            </w:r>
          </w:p>
        </w:tc>
      </w:tr>
      <w:tr w:rsidR="00C9005C" w:rsidRPr="005E3205" w14:paraId="3A4BD66A" w14:textId="77777777" w:rsidTr="00BE35BD">
        <w:trPr>
          <w:trHeight w:val="36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B85B5" w14:textId="503F6EEE" w:rsidR="00C9005C" w:rsidRPr="0056344D" w:rsidRDefault="00C9005C" w:rsidP="000B4DE5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018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56AD1" w14:textId="4DA6E2D8" w:rsidR="00C9005C" w:rsidRPr="001F5E9C" w:rsidRDefault="00C9005C" w:rsidP="001F5E9C">
            <w:pPr>
              <w:spacing w:after="0"/>
              <w:ind w:firstLine="0"/>
              <w:rPr>
                <w:rFonts w:cs="Arial"/>
                <w:iCs/>
                <w:sz w:val="18"/>
                <w:szCs w:val="18"/>
              </w:rPr>
            </w:pPr>
            <w:r w:rsidRPr="001F5E9C">
              <w:rPr>
                <w:rFonts w:cs="Arial"/>
                <w:iCs/>
                <w:sz w:val="18"/>
                <w:szCs w:val="18"/>
              </w:rPr>
              <w:t>SELF servis s.r.o.</w:t>
            </w:r>
          </w:p>
        </w:tc>
        <w:tc>
          <w:tcPr>
            <w:tcW w:w="2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F835A" w14:textId="77777777" w:rsidR="00C9005C" w:rsidRPr="0056344D" w:rsidRDefault="00C9005C" w:rsidP="000B4DE5">
            <w:pPr>
              <w:spacing w:after="0" w:line="240" w:lineRule="auto"/>
              <w:ind w:firstLine="0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EDCDE" w14:textId="4B02A9B2" w:rsidR="00C9005C" w:rsidRPr="0056344D" w:rsidRDefault="00C9005C" w:rsidP="000B4DE5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Bez požadavku souhlasí</w:t>
            </w:r>
          </w:p>
        </w:tc>
      </w:tr>
      <w:tr w:rsidR="007F4B83" w:rsidRPr="005E3205" w14:paraId="336C937C" w14:textId="77777777" w:rsidTr="007F4B83">
        <w:trPr>
          <w:trHeight w:val="36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FC1A0" w14:textId="04073476" w:rsidR="007F4B83" w:rsidRPr="0056344D" w:rsidRDefault="007F4B83" w:rsidP="0073492C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019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40C89" w14:textId="22F8A222" w:rsidR="007F4B83" w:rsidRPr="001F5E9C" w:rsidRDefault="007F4B83" w:rsidP="001F5E9C">
            <w:pPr>
              <w:spacing w:after="0"/>
              <w:ind w:firstLine="0"/>
              <w:rPr>
                <w:rFonts w:cs="Arial"/>
                <w:iCs/>
                <w:sz w:val="18"/>
                <w:szCs w:val="18"/>
              </w:rPr>
            </w:pPr>
            <w:r w:rsidRPr="001F5E9C">
              <w:rPr>
                <w:rFonts w:cs="Arial"/>
                <w:iCs/>
                <w:sz w:val="18"/>
                <w:szCs w:val="18"/>
              </w:rPr>
              <w:t>Vodafone Czech Republic a.s.</w:t>
            </w:r>
          </w:p>
        </w:tc>
        <w:tc>
          <w:tcPr>
            <w:tcW w:w="2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1D5E4" w14:textId="77777777" w:rsidR="007F4B83" w:rsidRPr="0056344D" w:rsidRDefault="007F4B83" w:rsidP="0073492C">
            <w:pPr>
              <w:spacing w:after="0" w:line="240" w:lineRule="auto"/>
              <w:ind w:firstLine="0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6C2D1" w14:textId="0ACCF5C3" w:rsidR="007F4B83" w:rsidRPr="0056344D" w:rsidRDefault="000D565A" w:rsidP="007F4B83">
            <w:pPr>
              <w:keepLines/>
              <w:spacing w:after="0" w:line="240" w:lineRule="auto"/>
              <w:ind w:firstLine="0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 xml:space="preserve">  </w:t>
            </w:r>
            <w:r w:rsidR="007F4B83">
              <w:rPr>
                <w:rFonts w:cs="Arial"/>
                <w:bCs/>
                <w:iCs/>
                <w:sz w:val="18"/>
                <w:szCs w:val="18"/>
              </w:rPr>
              <w:t>Bez požadavku souhlasí</w:t>
            </w:r>
          </w:p>
        </w:tc>
      </w:tr>
      <w:tr w:rsidR="00EC1E1A" w:rsidRPr="005E3205" w14:paraId="1EFF61E3" w14:textId="77777777" w:rsidTr="007F4B83">
        <w:trPr>
          <w:trHeight w:val="36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3FDA6" w14:textId="159E3D07" w:rsidR="00EC1E1A" w:rsidRDefault="00296E1C" w:rsidP="0073492C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020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69CB4" w14:textId="228DCFEE" w:rsidR="00EC1E1A" w:rsidRPr="001F5E9C" w:rsidRDefault="00296E1C" w:rsidP="001F5E9C">
            <w:pPr>
              <w:spacing w:after="0"/>
              <w:ind w:firstLine="0"/>
              <w:rPr>
                <w:rFonts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  <w:t>Ohlášení odstranění</w:t>
            </w:r>
          </w:p>
        </w:tc>
        <w:tc>
          <w:tcPr>
            <w:tcW w:w="2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65F3C" w14:textId="77777777" w:rsidR="00EC1E1A" w:rsidRPr="0056344D" w:rsidRDefault="00EC1E1A" w:rsidP="0073492C">
            <w:pPr>
              <w:spacing w:after="0" w:line="240" w:lineRule="auto"/>
              <w:ind w:firstLine="0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06354" w14:textId="77777777" w:rsidR="00EC1E1A" w:rsidRDefault="00EC1E1A" w:rsidP="007F4B83">
            <w:pPr>
              <w:keepLines/>
              <w:spacing w:after="0" w:line="240" w:lineRule="auto"/>
              <w:ind w:firstLine="0"/>
              <w:rPr>
                <w:rFonts w:cs="Arial"/>
                <w:bCs/>
                <w:iCs/>
                <w:sz w:val="18"/>
                <w:szCs w:val="18"/>
              </w:rPr>
            </w:pPr>
          </w:p>
        </w:tc>
      </w:tr>
      <w:tr w:rsidR="00EC1E1A" w:rsidRPr="005E3205" w14:paraId="053B846D" w14:textId="77777777" w:rsidTr="007F4B83">
        <w:trPr>
          <w:trHeight w:val="36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6643B" w14:textId="5D1CB330" w:rsidR="00EC1E1A" w:rsidRDefault="00296E1C" w:rsidP="0073492C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021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004AC" w14:textId="375BB28B" w:rsidR="00EC1E1A" w:rsidRPr="001F5E9C" w:rsidRDefault="00296E1C" w:rsidP="001F5E9C">
            <w:pPr>
              <w:spacing w:after="0"/>
              <w:ind w:firstLine="0"/>
              <w:rPr>
                <w:rFonts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  <w:t>Plná moc</w:t>
            </w:r>
          </w:p>
        </w:tc>
        <w:tc>
          <w:tcPr>
            <w:tcW w:w="2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02122" w14:textId="77777777" w:rsidR="00EC1E1A" w:rsidRPr="0056344D" w:rsidRDefault="00EC1E1A" w:rsidP="0073492C">
            <w:pPr>
              <w:spacing w:after="0" w:line="240" w:lineRule="auto"/>
              <w:ind w:firstLine="0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40FB5" w14:textId="77777777" w:rsidR="00EC1E1A" w:rsidRDefault="00EC1E1A" w:rsidP="007F4B83">
            <w:pPr>
              <w:keepLines/>
              <w:spacing w:after="0" w:line="240" w:lineRule="auto"/>
              <w:ind w:firstLine="0"/>
              <w:rPr>
                <w:rFonts w:cs="Arial"/>
                <w:bCs/>
                <w:iCs/>
                <w:sz w:val="18"/>
                <w:szCs w:val="18"/>
              </w:rPr>
            </w:pPr>
          </w:p>
        </w:tc>
      </w:tr>
      <w:tr w:rsidR="00EC1E1A" w:rsidRPr="005E3205" w14:paraId="042C9A27" w14:textId="77777777" w:rsidTr="007F4B83">
        <w:trPr>
          <w:trHeight w:val="36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39F9" w14:textId="7E3CFDBA" w:rsidR="00EC1E1A" w:rsidRDefault="00296E1C" w:rsidP="0073492C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022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AD434" w14:textId="51DA5FB8" w:rsidR="00EC1E1A" w:rsidRPr="001F5E9C" w:rsidRDefault="00296E1C" w:rsidP="001F5E9C">
            <w:pPr>
              <w:spacing w:after="0"/>
              <w:ind w:firstLine="0"/>
              <w:rPr>
                <w:rFonts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  <w:t>Souhlas s odstraněním stavby</w:t>
            </w:r>
          </w:p>
        </w:tc>
        <w:tc>
          <w:tcPr>
            <w:tcW w:w="2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BCB6B" w14:textId="77777777" w:rsidR="00EC1E1A" w:rsidRPr="0056344D" w:rsidRDefault="00EC1E1A" w:rsidP="0073492C">
            <w:pPr>
              <w:spacing w:after="0" w:line="240" w:lineRule="auto"/>
              <w:ind w:firstLine="0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7C3BA" w14:textId="77777777" w:rsidR="00EC1E1A" w:rsidRDefault="00EC1E1A" w:rsidP="007F4B83">
            <w:pPr>
              <w:keepLines/>
              <w:spacing w:after="0" w:line="240" w:lineRule="auto"/>
              <w:ind w:firstLine="0"/>
              <w:rPr>
                <w:rFonts w:cs="Arial"/>
                <w:bCs/>
                <w:iCs/>
                <w:sz w:val="18"/>
                <w:szCs w:val="18"/>
              </w:rPr>
            </w:pPr>
          </w:p>
        </w:tc>
      </w:tr>
    </w:tbl>
    <w:p w14:paraId="4F4F8133" w14:textId="77777777" w:rsidR="00780360" w:rsidRPr="008A2ED0" w:rsidRDefault="00780360" w:rsidP="00972C8E">
      <w:pPr>
        <w:ind w:firstLine="0"/>
        <w:rPr>
          <w:sz w:val="14"/>
          <w:szCs w:val="14"/>
          <w:lang w:val="sk-SK"/>
        </w:rPr>
      </w:pPr>
    </w:p>
    <w:sectPr w:rsidR="00780360" w:rsidRPr="008A2ED0" w:rsidSect="00BB1B8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560" w:right="1134" w:bottom="426" w:left="1418" w:header="567" w:footer="3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FFCFD7" w14:textId="77777777" w:rsidR="009B4561" w:rsidRDefault="009B4561" w:rsidP="00CE0F2A">
      <w:pPr>
        <w:spacing w:after="0" w:line="240" w:lineRule="auto"/>
      </w:pPr>
      <w:r>
        <w:separator/>
      </w:r>
    </w:p>
  </w:endnote>
  <w:endnote w:type="continuationSeparator" w:id="0">
    <w:p w14:paraId="03A076A7" w14:textId="77777777" w:rsidR="009B4561" w:rsidRDefault="009B4561" w:rsidP="00CE0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F6D9F5" w14:textId="77777777" w:rsidR="00417063" w:rsidRDefault="00417063" w:rsidP="005E3EF0">
    <w:pPr>
      <w:pStyle w:val="Zpat"/>
      <w:jc w:val="center"/>
      <w:rPr>
        <w:b/>
        <w:bCs/>
        <w:sz w:val="20"/>
        <w:szCs w:val="20"/>
      </w:rPr>
    </w:pPr>
  </w:p>
  <w:p w14:paraId="65146F48" w14:textId="77777777" w:rsidR="00417063" w:rsidRDefault="00417063" w:rsidP="005E3EF0">
    <w:pPr>
      <w:pStyle w:val="Zpat"/>
      <w:jc w:val="center"/>
      <w:rPr>
        <w:b/>
        <w:bCs/>
        <w:sz w:val="20"/>
        <w:szCs w:val="20"/>
      </w:rPr>
    </w:pPr>
  </w:p>
  <w:p w14:paraId="5BFE10D8" w14:textId="77777777" w:rsidR="00417063" w:rsidRDefault="00E442D2" w:rsidP="005E3EF0">
    <w:pPr>
      <w:pStyle w:val="Zpat"/>
      <w:jc w:val="center"/>
    </w:pPr>
    <w:r w:rsidRPr="00DF488E">
      <w:rPr>
        <w:b/>
        <w:bCs/>
        <w:sz w:val="20"/>
        <w:szCs w:val="20"/>
      </w:rPr>
      <w:fldChar w:fldCharType="begin"/>
    </w:r>
    <w:r w:rsidR="00417063" w:rsidRPr="00DF488E">
      <w:rPr>
        <w:b/>
        <w:bCs/>
        <w:sz w:val="20"/>
        <w:szCs w:val="20"/>
      </w:rPr>
      <w:instrText xml:space="preserve"> PAGE </w:instrText>
    </w:r>
    <w:r w:rsidRPr="00DF488E">
      <w:rPr>
        <w:b/>
        <w:bCs/>
        <w:sz w:val="20"/>
        <w:szCs w:val="20"/>
      </w:rPr>
      <w:fldChar w:fldCharType="separate"/>
    </w:r>
    <w:r w:rsidR="000F77C8">
      <w:rPr>
        <w:b/>
        <w:bCs/>
        <w:noProof/>
        <w:sz w:val="20"/>
        <w:szCs w:val="20"/>
      </w:rPr>
      <w:t>2</w:t>
    </w:r>
    <w:r w:rsidRPr="00DF488E">
      <w:rPr>
        <w:b/>
        <w:bCs/>
        <w:sz w:val="20"/>
        <w:szCs w:val="20"/>
      </w:rPr>
      <w:fldChar w:fldCharType="end"/>
    </w:r>
    <w:r w:rsidR="00417063" w:rsidRPr="00DF488E">
      <w:rPr>
        <w:b/>
        <w:bCs/>
        <w:sz w:val="20"/>
        <w:szCs w:val="20"/>
      </w:rPr>
      <w:t>/</w:t>
    </w:r>
    <w:r w:rsidRPr="00DF488E">
      <w:rPr>
        <w:b/>
        <w:bCs/>
        <w:sz w:val="20"/>
        <w:szCs w:val="20"/>
      </w:rPr>
      <w:fldChar w:fldCharType="begin"/>
    </w:r>
    <w:r w:rsidR="00417063" w:rsidRPr="00DF488E">
      <w:rPr>
        <w:b/>
        <w:bCs/>
        <w:sz w:val="20"/>
        <w:szCs w:val="20"/>
      </w:rPr>
      <w:instrText xml:space="preserve"> NUMPAGES </w:instrText>
    </w:r>
    <w:r w:rsidRPr="00DF488E">
      <w:rPr>
        <w:b/>
        <w:bCs/>
        <w:sz w:val="20"/>
        <w:szCs w:val="20"/>
      </w:rPr>
      <w:fldChar w:fldCharType="separate"/>
    </w:r>
    <w:r w:rsidR="00447967">
      <w:rPr>
        <w:b/>
        <w:bCs/>
        <w:noProof/>
        <w:sz w:val="20"/>
        <w:szCs w:val="20"/>
      </w:rPr>
      <w:t>1</w:t>
    </w:r>
    <w:r w:rsidRPr="00DF488E">
      <w:rPr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FD0EC3" w14:textId="77777777" w:rsidR="00417063" w:rsidRDefault="00417063">
    <w:pPr>
      <w:pStyle w:val="Zpat"/>
      <w:rPr>
        <w:b/>
        <w:bCs/>
        <w:sz w:val="20"/>
        <w:szCs w:val="20"/>
      </w:rPr>
    </w:pPr>
  </w:p>
  <w:p w14:paraId="162C3618" w14:textId="77777777" w:rsidR="00417063" w:rsidRPr="00E52033" w:rsidRDefault="00E442D2" w:rsidP="003660A6">
    <w:pPr>
      <w:jc w:val="center"/>
      <w:rPr>
        <w:sz w:val="12"/>
        <w:szCs w:val="12"/>
      </w:rPr>
    </w:pPr>
    <w:r w:rsidRPr="00E52033">
      <w:rPr>
        <w:bCs/>
        <w:sz w:val="20"/>
        <w:szCs w:val="20"/>
      </w:rPr>
      <w:fldChar w:fldCharType="begin"/>
    </w:r>
    <w:r w:rsidR="00417063" w:rsidRPr="00E52033">
      <w:rPr>
        <w:bCs/>
        <w:sz w:val="20"/>
        <w:szCs w:val="20"/>
      </w:rPr>
      <w:instrText xml:space="preserve"> PAGE </w:instrText>
    </w:r>
    <w:r w:rsidRPr="00E52033">
      <w:rPr>
        <w:bCs/>
        <w:sz w:val="20"/>
        <w:szCs w:val="20"/>
      </w:rPr>
      <w:fldChar w:fldCharType="separate"/>
    </w:r>
    <w:r w:rsidR="00447967">
      <w:rPr>
        <w:bCs/>
        <w:noProof/>
        <w:sz w:val="20"/>
        <w:szCs w:val="20"/>
      </w:rPr>
      <w:t>1</w:t>
    </w:r>
    <w:r w:rsidRPr="00E52033">
      <w:rPr>
        <w:bCs/>
        <w:sz w:val="20"/>
        <w:szCs w:val="20"/>
      </w:rPr>
      <w:fldChar w:fldCharType="end"/>
    </w:r>
    <w:r w:rsidR="00417063" w:rsidRPr="00E52033">
      <w:rPr>
        <w:bCs/>
        <w:sz w:val="20"/>
        <w:szCs w:val="20"/>
      </w:rPr>
      <w:t>/</w:t>
    </w:r>
    <w:r w:rsidRPr="00E52033">
      <w:rPr>
        <w:bCs/>
        <w:sz w:val="20"/>
        <w:szCs w:val="20"/>
      </w:rPr>
      <w:fldChar w:fldCharType="begin"/>
    </w:r>
    <w:r w:rsidR="00417063" w:rsidRPr="00E52033">
      <w:rPr>
        <w:bCs/>
        <w:sz w:val="20"/>
        <w:szCs w:val="20"/>
      </w:rPr>
      <w:instrText xml:space="preserve"> NUMPAGES </w:instrText>
    </w:r>
    <w:r w:rsidRPr="00E52033">
      <w:rPr>
        <w:bCs/>
        <w:sz w:val="20"/>
        <w:szCs w:val="20"/>
      </w:rPr>
      <w:fldChar w:fldCharType="separate"/>
    </w:r>
    <w:r w:rsidR="00447967">
      <w:rPr>
        <w:bCs/>
        <w:noProof/>
        <w:sz w:val="20"/>
        <w:szCs w:val="20"/>
      </w:rPr>
      <w:t>1</w:t>
    </w:r>
    <w:r w:rsidRPr="00E52033">
      <w:rPr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46A735" w14:textId="77777777" w:rsidR="009B4561" w:rsidRDefault="009B4561" w:rsidP="00CE0F2A">
      <w:pPr>
        <w:spacing w:after="0" w:line="240" w:lineRule="auto"/>
      </w:pPr>
      <w:r>
        <w:separator/>
      </w:r>
    </w:p>
  </w:footnote>
  <w:footnote w:type="continuationSeparator" w:id="0">
    <w:p w14:paraId="404431B0" w14:textId="77777777" w:rsidR="009B4561" w:rsidRDefault="009B4561" w:rsidP="00CE0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732B01" w14:textId="77777777" w:rsidR="00972C8E" w:rsidRDefault="00972C8E" w:rsidP="00972C8E">
    <w:pPr>
      <w:pStyle w:val="Zhlav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D3388E" w14:textId="3B6F6101" w:rsidR="00417063" w:rsidRDefault="00417063" w:rsidP="005E3EF0">
    <w:pPr>
      <w:pStyle w:val="Zhlav"/>
      <w:tabs>
        <w:tab w:val="clear" w:pos="4536"/>
        <w:tab w:val="clear" w:pos="9072"/>
      </w:tabs>
      <w:ind w:firstLine="0"/>
    </w:pPr>
  </w:p>
  <w:p w14:paraId="3AE944C5" w14:textId="77777777" w:rsidR="00780360" w:rsidRDefault="00780360" w:rsidP="005E3EF0">
    <w:pPr>
      <w:pStyle w:val="Zhlav"/>
      <w:tabs>
        <w:tab w:val="clear" w:pos="4536"/>
        <w:tab w:val="clear" w:pos="9072"/>
      </w:tabs>
      <w:ind w:firstLine="0"/>
    </w:pPr>
  </w:p>
  <w:tbl>
    <w:tblPr>
      <w:tblW w:w="9356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3119"/>
      <w:gridCol w:w="3118"/>
      <w:gridCol w:w="3119"/>
    </w:tblGrid>
    <w:tr w:rsidR="00780360" w:rsidRPr="009053A4" w14:paraId="51887802" w14:textId="77777777" w:rsidTr="001A4E74">
      <w:trPr>
        <w:trHeight w:val="699"/>
      </w:trPr>
      <w:tc>
        <w:tcPr>
          <w:tcW w:w="31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00DB358" w14:textId="77777777" w:rsidR="001A4E74" w:rsidRPr="001A4E74" w:rsidRDefault="00780360" w:rsidP="00780360">
          <w:pPr>
            <w:spacing w:after="0"/>
            <w:ind w:left="59" w:right="-1758" w:firstLine="0"/>
            <w:rPr>
              <w:rFonts w:cs="Arial"/>
              <w:b/>
              <w:noProof/>
              <w:sz w:val="2"/>
              <w:szCs w:val="2"/>
              <w:lang w:eastAsia="cs-CZ"/>
            </w:rPr>
          </w:pPr>
          <w:r>
            <w:rPr>
              <w:rFonts w:cs="Arial"/>
              <w:b/>
              <w:noProof/>
              <w:sz w:val="18"/>
              <w:szCs w:val="18"/>
              <w:lang w:eastAsia="cs-CZ"/>
            </w:rPr>
            <w:t xml:space="preserve">  </w:t>
          </w:r>
        </w:p>
        <w:p w14:paraId="03EE57A4" w14:textId="55A48404" w:rsidR="00780360" w:rsidRPr="004C4FAA" w:rsidRDefault="00780360" w:rsidP="00780360">
          <w:pPr>
            <w:spacing w:after="0"/>
            <w:ind w:left="59" w:right="-1758" w:firstLine="0"/>
            <w:rPr>
              <w:rFonts w:cs="Arial"/>
              <w:b/>
              <w:noProof/>
              <w:sz w:val="18"/>
              <w:szCs w:val="18"/>
              <w:lang w:eastAsia="cs-CZ"/>
            </w:rPr>
          </w:pPr>
          <w:r>
            <w:rPr>
              <w:rFonts w:cs="Arial"/>
              <w:b/>
              <w:noProof/>
              <w:sz w:val="18"/>
              <w:szCs w:val="18"/>
              <w:lang w:eastAsia="cs-CZ"/>
            </w:rPr>
            <w:t xml:space="preserve"> </w:t>
          </w:r>
          <w:r w:rsidR="001A4E74">
            <w:rPr>
              <w:rFonts w:cs="Arial"/>
              <w:b/>
              <w:noProof/>
              <w:sz w:val="18"/>
              <w:szCs w:val="18"/>
              <w:lang w:eastAsia="cs-CZ"/>
            </w:rPr>
            <w:t xml:space="preserve"> </w:t>
          </w:r>
          <w:r>
            <w:rPr>
              <w:rFonts w:cs="Arial"/>
              <w:b/>
              <w:noProof/>
              <w:sz w:val="18"/>
              <w:szCs w:val="18"/>
              <w:lang w:eastAsia="cs-CZ"/>
            </w:rPr>
            <w:t xml:space="preserve">   </w:t>
          </w:r>
          <w:r w:rsidR="001A4E74">
            <w:rPr>
              <w:rFonts w:cs="Arial"/>
              <w:b/>
              <w:noProof/>
              <w:sz w:val="18"/>
              <w:szCs w:val="18"/>
              <w:lang w:eastAsia="cs-CZ"/>
            </w:rPr>
            <w:t xml:space="preserve">   </w:t>
          </w:r>
          <w:r>
            <w:rPr>
              <w:rFonts w:cs="Arial"/>
              <w:b/>
              <w:noProof/>
              <w:sz w:val="18"/>
              <w:szCs w:val="18"/>
              <w:lang w:eastAsia="cs-CZ"/>
            </w:rPr>
            <w:t xml:space="preserve">  </w:t>
          </w:r>
          <w:r w:rsidRPr="00D6411E">
            <w:rPr>
              <w:b/>
              <w:bCs/>
              <w:noProof/>
              <w:spacing w:val="5"/>
              <w:sz w:val="32"/>
            </w:rPr>
            <w:drawing>
              <wp:inline distT="0" distB="0" distL="0" distR="0" wp14:anchorId="00101C15" wp14:editId="68D47701">
                <wp:extent cx="1102936" cy="283436"/>
                <wp:effectExtent l="0" t="0" r="2540" b="2540"/>
                <wp:docPr id="9" name="Obrázek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SAK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5559" cy="32522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9A4DAA2" w14:textId="77777777" w:rsidR="00780360" w:rsidRPr="001A4E74" w:rsidRDefault="00780360" w:rsidP="00780360">
          <w:pPr>
            <w:spacing w:after="0"/>
            <w:ind w:right="-215" w:firstLine="0"/>
            <w:rPr>
              <w:b/>
              <w:noProof/>
              <w:sz w:val="16"/>
              <w:szCs w:val="16"/>
            </w:rPr>
          </w:pPr>
          <w:r w:rsidRPr="001A4E74">
            <w:rPr>
              <w:b/>
              <w:noProof/>
              <w:sz w:val="16"/>
              <w:szCs w:val="16"/>
            </w:rPr>
            <w:t>SAKO, a.s.</w:t>
          </w:r>
        </w:p>
        <w:p w14:paraId="7464718F" w14:textId="77777777" w:rsidR="00780360" w:rsidRPr="001A4E74" w:rsidRDefault="00780360" w:rsidP="00780360">
          <w:pPr>
            <w:spacing w:after="0"/>
            <w:ind w:right="-215" w:firstLine="0"/>
            <w:rPr>
              <w:noProof/>
              <w:sz w:val="16"/>
              <w:szCs w:val="16"/>
            </w:rPr>
          </w:pPr>
          <w:r w:rsidRPr="001A4E74">
            <w:rPr>
              <w:noProof/>
              <w:sz w:val="16"/>
              <w:szCs w:val="16"/>
            </w:rPr>
            <w:t>Jedovnická 4247/2</w:t>
          </w:r>
        </w:p>
        <w:p w14:paraId="4C656CB1" w14:textId="77777777" w:rsidR="00780360" w:rsidRPr="001A4E74" w:rsidRDefault="00780360" w:rsidP="00780360">
          <w:pPr>
            <w:spacing w:after="0"/>
            <w:ind w:right="-215" w:firstLine="0"/>
            <w:rPr>
              <w:b/>
              <w:noProof/>
              <w:sz w:val="16"/>
              <w:szCs w:val="16"/>
            </w:rPr>
          </w:pPr>
          <w:r w:rsidRPr="001A4E74">
            <w:rPr>
              <w:noProof/>
              <w:sz w:val="16"/>
              <w:szCs w:val="16"/>
            </w:rPr>
            <w:t>628 00 Brno</w:t>
          </w:r>
        </w:p>
      </w:tc>
      <w:tc>
        <w:tcPr>
          <w:tcW w:w="31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A0791F3" w14:textId="77777777" w:rsidR="00780360" w:rsidRPr="001A4E74" w:rsidRDefault="00780360" w:rsidP="00780360">
          <w:pPr>
            <w:spacing w:after="0"/>
            <w:ind w:right="-215" w:firstLine="0"/>
            <w:rPr>
              <w:noProof/>
              <w:sz w:val="16"/>
              <w:szCs w:val="16"/>
            </w:rPr>
          </w:pPr>
          <w:r w:rsidRPr="001A4E74">
            <w:rPr>
              <w:noProof/>
              <w:sz w:val="16"/>
              <w:szCs w:val="16"/>
            </w:rPr>
            <w:t>tel.: +420 800 139 139</w:t>
          </w:r>
        </w:p>
        <w:p w14:paraId="3F76F457" w14:textId="77777777" w:rsidR="00780360" w:rsidRPr="001A4E74" w:rsidRDefault="00780360" w:rsidP="00780360">
          <w:pPr>
            <w:spacing w:after="0"/>
            <w:ind w:right="-215" w:firstLine="0"/>
            <w:rPr>
              <w:noProof/>
              <w:sz w:val="16"/>
              <w:szCs w:val="16"/>
            </w:rPr>
          </w:pPr>
          <w:r w:rsidRPr="001A4E74">
            <w:rPr>
              <w:noProof/>
              <w:sz w:val="16"/>
              <w:szCs w:val="16"/>
            </w:rPr>
            <w:t>e-mail: sako@sako.cz</w:t>
          </w:r>
        </w:p>
      </w:tc>
    </w:tr>
    <w:tr w:rsidR="00780360" w:rsidRPr="009053A4" w14:paraId="237FFCC0" w14:textId="77777777" w:rsidTr="001A4E74">
      <w:trPr>
        <w:trHeight w:val="699"/>
      </w:trPr>
      <w:tc>
        <w:tcPr>
          <w:tcW w:w="31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B70CCB9" w14:textId="77777777" w:rsidR="00780360" w:rsidRPr="004C4FAA" w:rsidRDefault="00780360" w:rsidP="00780360">
          <w:pPr>
            <w:spacing w:after="0"/>
            <w:ind w:right="-1758" w:firstLine="0"/>
            <w:rPr>
              <w:rFonts w:cs="Arial"/>
              <w:b/>
              <w:noProof/>
              <w:sz w:val="18"/>
              <w:szCs w:val="18"/>
              <w:lang w:eastAsia="cs-CZ"/>
            </w:rPr>
          </w:pPr>
          <w:r>
            <w:rPr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 wp14:anchorId="206EA212" wp14:editId="2022DB45">
                <wp:simplePos x="0" y="0"/>
                <wp:positionH relativeFrom="column">
                  <wp:posOffset>363220</wp:posOffset>
                </wp:positionH>
                <wp:positionV relativeFrom="paragraph">
                  <wp:posOffset>3810</wp:posOffset>
                </wp:positionV>
                <wp:extent cx="1061720" cy="433705"/>
                <wp:effectExtent l="0" t="0" r="5080" b="4445"/>
                <wp:wrapNone/>
                <wp:docPr id="10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1720" cy="4337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1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16AD9E8" w14:textId="77777777" w:rsidR="00780360" w:rsidRPr="001A4E74" w:rsidRDefault="00780360" w:rsidP="00780360">
          <w:pPr>
            <w:spacing w:after="0"/>
            <w:ind w:right="-215" w:firstLine="0"/>
            <w:rPr>
              <w:b/>
              <w:noProof/>
              <w:sz w:val="16"/>
              <w:szCs w:val="16"/>
            </w:rPr>
          </w:pPr>
          <w:r w:rsidRPr="001A4E74">
            <w:rPr>
              <w:b/>
              <w:noProof/>
              <w:sz w:val="16"/>
              <w:szCs w:val="16"/>
            </w:rPr>
            <w:t>TENZA, a.s.</w:t>
          </w:r>
        </w:p>
        <w:p w14:paraId="6B366721" w14:textId="77777777" w:rsidR="00780360" w:rsidRPr="001A4E74" w:rsidRDefault="00780360" w:rsidP="00780360">
          <w:pPr>
            <w:spacing w:after="0"/>
            <w:ind w:right="-215" w:firstLine="0"/>
            <w:rPr>
              <w:noProof/>
              <w:sz w:val="16"/>
              <w:szCs w:val="16"/>
            </w:rPr>
          </w:pPr>
          <w:r w:rsidRPr="001A4E74">
            <w:rPr>
              <w:noProof/>
              <w:sz w:val="16"/>
              <w:szCs w:val="16"/>
            </w:rPr>
            <w:t>Svatopetrská 35/7</w:t>
          </w:r>
        </w:p>
        <w:p w14:paraId="211F52A1" w14:textId="77777777" w:rsidR="00780360" w:rsidRPr="001A4E74" w:rsidRDefault="00780360" w:rsidP="00780360">
          <w:pPr>
            <w:spacing w:after="0"/>
            <w:ind w:right="-215" w:firstLine="0"/>
            <w:rPr>
              <w:noProof/>
              <w:sz w:val="16"/>
              <w:szCs w:val="16"/>
            </w:rPr>
          </w:pPr>
          <w:r w:rsidRPr="001A4E74">
            <w:rPr>
              <w:noProof/>
              <w:sz w:val="16"/>
              <w:szCs w:val="16"/>
            </w:rPr>
            <w:t>617 00 Brno</w:t>
          </w:r>
        </w:p>
      </w:tc>
      <w:tc>
        <w:tcPr>
          <w:tcW w:w="31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9B1A4DB" w14:textId="77777777" w:rsidR="00780360" w:rsidRPr="001A4E74" w:rsidRDefault="00780360" w:rsidP="00780360">
          <w:pPr>
            <w:spacing w:after="0"/>
            <w:ind w:right="-215" w:firstLine="0"/>
            <w:rPr>
              <w:noProof/>
              <w:sz w:val="16"/>
              <w:szCs w:val="16"/>
            </w:rPr>
          </w:pPr>
          <w:r w:rsidRPr="001A4E74">
            <w:rPr>
              <w:noProof/>
              <w:sz w:val="16"/>
              <w:szCs w:val="16"/>
            </w:rPr>
            <w:t>tel.: +420 545 539 339</w:t>
          </w:r>
        </w:p>
        <w:p w14:paraId="3F0E5281" w14:textId="77777777" w:rsidR="00780360" w:rsidRPr="001A4E74" w:rsidRDefault="00780360" w:rsidP="00780360">
          <w:pPr>
            <w:spacing w:after="0"/>
            <w:ind w:right="-215" w:firstLine="0"/>
            <w:rPr>
              <w:noProof/>
              <w:sz w:val="16"/>
              <w:szCs w:val="16"/>
            </w:rPr>
          </w:pPr>
          <w:r w:rsidRPr="001A4E74">
            <w:rPr>
              <w:noProof/>
              <w:sz w:val="16"/>
              <w:szCs w:val="16"/>
            </w:rPr>
            <w:t>e-mail: tenza@tenza.cz</w:t>
          </w:r>
        </w:p>
      </w:tc>
    </w:tr>
  </w:tbl>
  <w:p w14:paraId="1D55E992" w14:textId="77777777" w:rsidR="00780360" w:rsidRDefault="00780360" w:rsidP="005E3EF0">
    <w:pPr>
      <w:pStyle w:val="Zhlav"/>
      <w:tabs>
        <w:tab w:val="clear" w:pos="4536"/>
        <w:tab w:val="clear" w:pos="9072"/>
      </w:tabs>
      <w:ind w:firstLine="0"/>
    </w:pPr>
  </w:p>
  <w:p w14:paraId="251AC562" w14:textId="77777777" w:rsidR="00780360" w:rsidRDefault="00780360" w:rsidP="005E3EF0">
    <w:pPr>
      <w:pStyle w:val="Zhlav"/>
      <w:tabs>
        <w:tab w:val="clear" w:pos="4536"/>
        <w:tab w:val="clear" w:pos="9072"/>
      </w:tabs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897820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33AD9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AAE497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52A82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9D632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B6881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C6E28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B1898E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4185D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84412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492D01"/>
    <w:multiLevelType w:val="hybridMultilevel"/>
    <w:tmpl w:val="C142A300"/>
    <w:lvl w:ilvl="0" w:tplc="15605754">
      <w:start w:val="2"/>
      <w:numFmt w:val="lowerLetter"/>
      <w:lvlText w:val="%1."/>
      <w:lvlJc w:val="left"/>
      <w:pPr>
        <w:ind w:left="36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7" w:hanging="360"/>
      </w:pPr>
    </w:lvl>
    <w:lvl w:ilvl="2" w:tplc="0405001B" w:tentative="1">
      <w:start w:val="1"/>
      <w:numFmt w:val="lowerRoman"/>
      <w:lvlText w:val="%3."/>
      <w:lvlJc w:val="right"/>
      <w:pPr>
        <w:ind w:left="1807" w:hanging="180"/>
      </w:pPr>
    </w:lvl>
    <w:lvl w:ilvl="3" w:tplc="0405000F" w:tentative="1">
      <w:start w:val="1"/>
      <w:numFmt w:val="decimal"/>
      <w:lvlText w:val="%4."/>
      <w:lvlJc w:val="left"/>
      <w:pPr>
        <w:ind w:left="2527" w:hanging="360"/>
      </w:pPr>
    </w:lvl>
    <w:lvl w:ilvl="4" w:tplc="04050019" w:tentative="1">
      <w:start w:val="1"/>
      <w:numFmt w:val="lowerLetter"/>
      <w:lvlText w:val="%5."/>
      <w:lvlJc w:val="left"/>
      <w:pPr>
        <w:ind w:left="3247" w:hanging="360"/>
      </w:pPr>
    </w:lvl>
    <w:lvl w:ilvl="5" w:tplc="0405001B" w:tentative="1">
      <w:start w:val="1"/>
      <w:numFmt w:val="lowerRoman"/>
      <w:lvlText w:val="%6."/>
      <w:lvlJc w:val="right"/>
      <w:pPr>
        <w:ind w:left="3967" w:hanging="180"/>
      </w:pPr>
    </w:lvl>
    <w:lvl w:ilvl="6" w:tplc="0405000F" w:tentative="1">
      <w:start w:val="1"/>
      <w:numFmt w:val="decimal"/>
      <w:lvlText w:val="%7."/>
      <w:lvlJc w:val="left"/>
      <w:pPr>
        <w:ind w:left="4687" w:hanging="360"/>
      </w:pPr>
    </w:lvl>
    <w:lvl w:ilvl="7" w:tplc="04050019" w:tentative="1">
      <w:start w:val="1"/>
      <w:numFmt w:val="lowerLetter"/>
      <w:lvlText w:val="%8."/>
      <w:lvlJc w:val="left"/>
      <w:pPr>
        <w:ind w:left="5407" w:hanging="360"/>
      </w:pPr>
    </w:lvl>
    <w:lvl w:ilvl="8" w:tplc="040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1" w15:restartNumberingAfterBreak="0">
    <w:nsid w:val="17D624E5"/>
    <w:multiLevelType w:val="hybridMultilevel"/>
    <w:tmpl w:val="4CE676A8"/>
    <w:lvl w:ilvl="0" w:tplc="018C973C">
      <w:start w:val="1"/>
      <w:numFmt w:val="upperLetter"/>
      <w:lvlText w:val="%1"/>
      <w:lvlJc w:val="left"/>
      <w:pPr>
        <w:ind w:left="720" w:hanging="360"/>
      </w:pPr>
      <w:rPr>
        <w:rFonts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4F0E74"/>
    <w:multiLevelType w:val="hybridMultilevel"/>
    <w:tmpl w:val="9300146E"/>
    <w:lvl w:ilvl="0" w:tplc="0405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707995"/>
    <w:multiLevelType w:val="multilevel"/>
    <w:tmpl w:val="F8F0B7E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4" w15:restartNumberingAfterBreak="0">
    <w:nsid w:val="2A831144"/>
    <w:multiLevelType w:val="hybridMultilevel"/>
    <w:tmpl w:val="09DA56BE"/>
    <w:lvl w:ilvl="0" w:tplc="CF2A3650">
      <w:start w:val="1"/>
      <w:numFmt w:val="upperLetter"/>
      <w:lvlText w:val="%1."/>
      <w:lvlJc w:val="left"/>
      <w:pPr>
        <w:ind w:left="862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5" w15:restartNumberingAfterBreak="0">
    <w:nsid w:val="3A1B6140"/>
    <w:multiLevelType w:val="hybridMultilevel"/>
    <w:tmpl w:val="E9E0FE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7176E4D"/>
    <w:multiLevelType w:val="hybridMultilevel"/>
    <w:tmpl w:val="69D801B4"/>
    <w:lvl w:ilvl="0" w:tplc="68C607D8">
      <w:start w:val="1"/>
      <w:numFmt w:val="upperLetter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A15CC"/>
    <w:multiLevelType w:val="hybridMultilevel"/>
    <w:tmpl w:val="066C9EE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CCE38FB"/>
    <w:multiLevelType w:val="hybridMultilevel"/>
    <w:tmpl w:val="304AD9A4"/>
    <w:lvl w:ilvl="0" w:tplc="BB1EE64A">
      <w:start w:val="1"/>
      <w:numFmt w:val="upperLetter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C483B"/>
    <w:multiLevelType w:val="hybridMultilevel"/>
    <w:tmpl w:val="D2E40434"/>
    <w:lvl w:ilvl="0" w:tplc="301032CA">
      <w:start w:val="1"/>
      <w:numFmt w:val="upperLetter"/>
      <w:lvlText w:val="%1."/>
      <w:lvlJc w:val="left"/>
      <w:pPr>
        <w:ind w:left="367" w:hanging="360"/>
      </w:pPr>
      <w:rPr>
        <w:rFonts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7" w:hanging="360"/>
      </w:pPr>
    </w:lvl>
    <w:lvl w:ilvl="2" w:tplc="0405001B" w:tentative="1">
      <w:start w:val="1"/>
      <w:numFmt w:val="lowerRoman"/>
      <w:lvlText w:val="%3."/>
      <w:lvlJc w:val="right"/>
      <w:pPr>
        <w:ind w:left="1807" w:hanging="180"/>
      </w:pPr>
    </w:lvl>
    <w:lvl w:ilvl="3" w:tplc="0405000F" w:tentative="1">
      <w:start w:val="1"/>
      <w:numFmt w:val="decimal"/>
      <w:lvlText w:val="%4."/>
      <w:lvlJc w:val="left"/>
      <w:pPr>
        <w:ind w:left="2527" w:hanging="360"/>
      </w:pPr>
    </w:lvl>
    <w:lvl w:ilvl="4" w:tplc="04050019" w:tentative="1">
      <w:start w:val="1"/>
      <w:numFmt w:val="lowerLetter"/>
      <w:lvlText w:val="%5."/>
      <w:lvlJc w:val="left"/>
      <w:pPr>
        <w:ind w:left="3247" w:hanging="360"/>
      </w:pPr>
    </w:lvl>
    <w:lvl w:ilvl="5" w:tplc="0405001B" w:tentative="1">
      <w:start w:val="1"/>
      <w:numFmt w:val="lowerRoman"/>
      <w:lvlText w:val="%6."/>
      <w:lvlJc w:val="right"/>
      <w:pPr>
        <w:ind w:left="3967" w:hanging="180"/>
      </w:pPr>
    </w:lvl>
    <w:lvl w:ilvl="6" w:tplc="0405000F" w:tentative="1">
      <w:start w:val="1"/>
      <w:numFmt w:val="decimal"/>
      <w:lvlText w:val="%7."/>
      <w:lvlJc w:val="left"/>
      <w:pPr>
        <w:ind w:left="4687" w:hanging="360"/>
      </w:pPr>
    </w:lvl>
    <w:lvl w:ilvl="7" w:tplc="04050019" w:tentative="1">
      <w:start w:val="1"/>
      <w:numFmt w:val="lowerLetter"/>
      <w:lvlText w:val="%8."/>
      <w:lvlJc w:val="left"/>
      <w:pPr>
        <w:ind w:left="5407" w:hanging="360"/>
      </w:pPr>
    </w:lvl>
    <w:lvl w:ilvl="8" w:tplc="040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0" w15:restartNumberingAfterBreak="0">
    <w:nsid w:val="57E360BF"/>
    <w:multiLevelType w:val="hybridMultilevel"/>
    <w:tmpl w:val="7FA0BBF2"/>
    <w:lvl w:ilvl="0" w:tplc="040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 w15:restartNumberingAfterBreak="0">
    <w:nsid w:val="638E14C3"/>
    <w:multiLevelType w:val="hybridMultilevel"/>
    <w:tmpl w:val="7ED2A7C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3CC4F30"/>
    <w:multiLevelType w:val="multilevel"/>
    <w:tmpl w:val="AE544E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23" w15:restartNumberingAfterBreak="0">
    <w:nsid w:val="6C08459F"/>
    <w:multiLevelType w:val="hybridMultilevel"/>
    <w:tmpl w:val="460EDAF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28B014D"/>
    <w:multiLevelType w:val="hybridMultilevel"/>
    <w:tmpl w:val="59847BD0"/>
    <w:lvl w:ilvl="0" w:tplc="80247782">
      <w:start w:val="1"/>
      <w:numFmt w:val="upperLetter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13"/>
  </w:num>
  <w:num w:numId="4">
    <w:abstractNumId w:val="15"/>
  </w:num>
  <w:num w:numId="5">
    <w:abstractNumId w:val="20"/>
  </w:num>
  <w:num w:numId="6">
    <w:abstractNumId w:val="22"/>
  </w:num>
  <w:num w:numId="7">
    <w:abstractNumId w:val="21"/>
  </w:num>
  <w:num w:numId="8">
    <w:abstractNumId w:val="1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16"/>
  </w:num>
  <w:num w:numId="20">
    <w:abstractNumId w:val="18"/>
  </w:num>
  <w:num w:numId="21">
    <w:abstractNumId w:val="19"/>
  </w:num>
  <w:num w:numId="22">
    <w:abstractNumId w:val="24"/>
  </w:num>
  <w:num w:numId="23">
    <w:abstractNumId w:val="11"/>
  </w:num>
  <w:num w:numId="24">
    <w:abstractNumId w:val="10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851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F2A"/>
    <w:rsid w:val="00000273"/>
    <w:rsid w:val="000056A3"/>
    <w:rsid w:val="00006DF8"/>
    <w:rsid w:val="00006E41"/>
    <w:rsid w:val="00021819"/>
    <w:rsid w:val="00021BCB"/>
    <w:rsid w:val="00025C4A"/>
    <w:rsid w:val="00027435"/>
    <w:rsid w:val="0003210E"/>
    <w:rsid w:val="00035059"/>
    <w:rsid w:val="00040879"/>
    <w:rsid w:val="00041115"/>
    <w:rsid w:val="00044777"/>
    <w:rsid w:val="00046608"/>
    <w:rsid w:val="0004668C"/>
    <w:rsid w:val="00051726"/>
    <w:rsid w:val="00054330"/>
    <w:rsid w:val="00054559"/>
    <w:rsid w:val="00061DE4"/>
    <w:rsid w:val="00062552"/>
    <w:rsid w:val="000713B1"/>
    <w:rsid w:val="00073161"/>
    <w:rsid w:val="00076558"/>
    <w:rsid w:val="00076F46"/>
    <w:rsid w:val="00080AF6"/>
    <w:rsid w:val="000A03FB"/>
    <w:rsid w:val="000A130B"/>
    <w:rsid w:val="000A7ABA"/>
    <w:rsid w:val="000B2B85"/>
    <w:rsid w:val="000B3F6D"/>
    <w:rsid w:val="000B4274"/>
    <w:rsid w:val="000B5FF3"/>
    <w:rsid w:val="000B7E66"/>
    <w:rsid w:val="000C13B4"/>
    <w:rsid w:val="000C347C"/>
    <w:rsid w:val="000D0B53"/>
    <w:rsid w:val="000D1AA3"/>
    <w:rsid w:val="000D1BCA"/>
    <w:rsid w:val="000D47B9"/>
    <w:rsid w:val="000D565A"/>
    <w:rsid w:val="000D7B33"/>
    <w:rsid w:val="000E55C0"/>
    <w:rsid w:val="000E7756"/>
    <w:rsid w:val="000F77C8"/>
    <w:rsid w:val="001038AF"/>
    <w:rsid w:val="00103BFE"/>
    <w:rsid w:val="001139FD"/>
    <w:rsid w:val="00117CCD"/>
    <w:rsid w:val="0012025B"/>
    <w:rsid w:val="00121C58"/>
    <w:rsid w:val="00124E21"/>
    <w:rsid w:val="00125E07"/>
    <w:rsid w:val="00127640"/>
    <w:rsid w:val="00127E6E"/>
    <w:rsid w:val="001301B4"/>
    <w:rsid w:val="001305EC"/>
    <w:rsid w:val="001329BD"/>
    <w:rsid w:val="00136728"/>
    <w:rsid w:val="00142552"/>
    <w:rsid w:val="001434E5"/>
    <w:rsid w:val="00151847"/>
    <w:rsid w:val="0015224F"/>
    <w:rsid w:val="0015629D"/>
    <w:rsid w:val="0016327A"/>
    <w:rsid w:val="00164450"/>
    <w:rsid w:val="0016588F"/>
    <w:rsid w:val="00167A33"/>
    <w:rsid w:val="0017324D"/>
    <w:rsid w:val="0018406B"/>
    <w:rsid w:val="00185B6C"/>
    <w:rsid w:val="00191997"/>
    <w:rsid w:val="00194044"/>
    <w:rsid w:val="001945CF"/>
    <w:rsid w:val="001A3982"/>
    <w:rsid w:val="001A4E74"/>
    <w:rsid w:val="001B3D68"/>
    <w:rsid w:val="001C3B1D"/>
    <w:rsid w:val="001C6F24"/>
    <w:rsid w:val="001D3E05"/>
    <w:rsid w:val="001D4122"/>
    <w:rsid w:val="001D6137"/>
    <w:rsid w:val="001D6359"/>
    <w:rsid w:val="001D7D00"/>
    <w:rsid w:val="001E68B4"/>
    <w:rsid w:val="001F2553"/>
    <w:rsid w:val="001F34F5"/>
    <w:rsid w:val="001F3806"/>
    <w:rsid w:val="001F5E9C"/>
    <w:rsid w:val="001F7034"/>
    <w:rsid w:val="001F75DA"/>
    <w:rsid w:val="00201BEC"/>
    <w:rsid w:val="00212682"/>
    <w:rsid w:val="002214C8"/>
    <w:rsid w:val="002229B5"/>
    <w:rsid w:val="00232250"/>
    <w:rsid w:val="00233262"/>
    <w:rsid w:val="002371FC"/>
    <w:rsid w:val="00241373"/>
    <w:rsid w:val="00242EE2"/>
    <w:rsid w:val="00247E17"/>
    <w:rsid w:val="00252053"/>
    <w:rsid w:val="00252D31"/>
    <w:rsid w:val="00254053"/>
    <w:rsid w:val="00261314"/>
    <w:rsid w:val="00267421"/>
    <w:rsid w:val="00270C33"/>
    <w:rsid w:val="00275245"/>
    <w:rsid w:val="002772FD"/>
    <w:rsid w:val="00280B34"/>
    <w:rsid w:val="002859C3"/>
    <w:rsid w:val="00291F2D"/>
    <w:rsid w:val="00296E1C"/>
    <w:rsid w:val="002A066C"/>
    <w:rsid w:val="002A096C"/>
    <w:rsid w:val="002A7AF3"/>
    <w:rsid w:val="002A7F24"/>
    <w:rsid w:val="002B05B4"/>
    <w:rsid w:val="002B3EE0"/>
    <w:rsid w:val="002B77E9"/>
    <w:rsid w:val="002C385F"/>
    <w:rsid w:val="002C4EBF"/>
    <w:rsid w:val="002D6D04"/>
    <w:rsid w:val="002D7071"/>
    <w:rsid w:val="002D7E59"/>
    <w:rsid w:val="002E4FA1"/>
    <w:rsid w:val="002E672F"/>
    <w:rsid w:val="002F46C3"/>
    <w:rsid w:val="002F6462"/>
    <w:rsid w:val="00300200"/>
    <w:rsid w:val="00302AD2"/>
    <w:rsid w:val="00304F79"/>
    <w:rsid w:val="00310AEB"/>
    <w:rsid w:val="0031110F"/>
    <w:rsid w:val="00311CA8"/>
    <w:rsid w:val="003125C7"/>
    <w:rsid w:val="0031631D"/>
    <w:rsid w:val="00320A13"/>
    <w:rsid w:val="0032266C"/>
    <w:rsid w:val="00326E71"/>
    <w:rsid w:val="003320F1"/>
    <w:rsid w:val="00347F39"/>
    <w:rsid w:val="00351688"/>
    <w:rsid w:val="003541FB"/>
    <w:rsid w:val="00363079"/>
    <w:rsid w:val="003647D7"/>
    <w:rsid w:val="0036552C"/>
    <w:rsid w:val="00365989"/>
    <w:rsid w:val="00365D32"/>
    <w:rsid w:val="003660A6"/>
    <w:rsid w:val="00373DDE"/>
    <w:rsid w:val="00375C30"/>
    <w:rsid w:val="003811AE"/>
    <w:rsid w:val="00381426"/>
    <w:rsid w:val="00395657"/>
    <w:rsid w:val="0039580D"/>
    <w:rsid w:val="00396929"/>
    <w:rsid w:val="003A0126"/>
    <w:rsid w:val="003A6C30"/>
    <w:rsid w:val="003B18FD"/>
    <w:rsid w:val="003B2217"/>
    <w:rsid w:val="003B5221"/>
    <w:rsid w:val="003B7507"/>
    <w:rsid w:val="003C2818"/>
    <w:rsid w:val="003C6C03"/>
    <w:rsid w:val="003D24C1"/>
    <w:rsid w:val="003D375C"/>
    <w:rsid w:val="003D4120"/>
    <w:rsid w:val="003D4559"/>
    <w:rsid w:val="003D524A"/>
    <w:rsid w:val="003F5B21"/>
    <w:rsid w:val="003F6369"/>
    <w:rsid w:val="00400A1F"/>
    <w:rsid w:val="0040252E"/>
    <w:rsid w:val="00407570"/>
    <w:rsid w:val="00407A48"/>
    <w:rsid w:val="00412B02"/>
    <w:rsid w:val="0041314F"/>
    <w:rsid w:val="0041667C"/>
    <w:rsid w:val="00417063"/>
    <w:rsid w:val="00417905"/>
    <w:rsid w:val="004216C5"/>
    <w:rsid w:val="00423EDC"/>
    <w:rsid w:val="004242F0"/>
    <w:rsid w:val="00424AFA"/>
    <w:rsid w:val="004260A4"/>
    <w:rsid w:val="004352C1"/>
    <w:rsid w:val="00436B11"/>
    <w:rsid w:val="0043742D"/>
    <w:rsid w:val="0044056C"/>
    <w:rsid w:val="00440A96"/>
    <w:rsid w:val="00444268"/>
    <w:rsid w:val="00447967"/>
    <w:rsid w:val="00450973"/>
    <w:rsid w:val="0045303C"/>
    <w:rsid w:val="0045418D"/>
    <w:rsid w:val="0045441F"/>
    <w:rsid w:val="004565A3"/>
    <w:rsid w:val="0046508A"/>
    <w:rsid w:val="0046680D"/>
    <w:rsid w:val="00470905"/>
    <w:rsid w:val="0047275B"/>
    <w:rsid w:val="00474C09"/>
    <w:rsid w:val="00477035"/>
    <w:rsid w:val="004835A8"/>
    <w:rsid w:val="00490913"/>
    <w:rsid w:val="00493400"/>
    <w:rsid w:val="0049364E"/>
    <w:rsid w:val="00493CAE"/>
    <w:rsid w:val="00495E94"/>
    <w:rsid w:val="004A08CD"/>
    <w:rsid w:val="004A1257"/>
    <w:rsid w:val="004A2F61"/>
    <w:rsid w:val="004A5997"/>
    <w:rsid w:val="004C1306"/>
    <w:rsid w:val="004C1DCA"/>
    <w:rsid w:val="004C4FAA"/>
    <w:rsid w:val="004D02AD"/>
    <w:rsid w:val="004D30C8"/>
    <w:rsid w:val="004D37CC"/>
    <w:rsid w:val="004E1962"/>
    <w:rsid w:val="004E2F3F"/>
    <w:rsid w:val="004E484D"/>
    <w:rsid w:val="004F65AB"/>
    <w:rsid w:val="004F68F8"/>
    <w:rsid w:val="005006EA"/>
    <w:rsid w:val="00501BFB"/>
    <w:rsid w:val="00504611"/>
    <w:rsid w:val="00513D32"/>
    <w:rsid w:val="005164BE"/>
    <w:rsid w:val="0053101A"/>
    <w:rsid w:val="00532B85"/>
    <w:rsid w:val="00537695"/>
    <w:rsid w:val="00542667"/>
    <w:rsid w:val="0054277E"/>
    <w:rsid w:val="00550B57"/>
    <w:rsid w:val="005528A4"/>
    <w:rsid w:val="00554F1E"/>
    <w:rsid w:val="00554F50"/>
    <w:rsid w:val="00560D0C"/>
    <w:rsid w:val="00561610"/>
    <w:rsid w:val="00564392"/>
    <w:rsid w:val="00581ACD"/>
    <w:rsid w:val="005913B7"/>
    <w:rsid w:val="00595AFC"/>
    <w:rsid w:val="00597521"/>
    <w:rsid w:val="005A1B8C"/>
    <w:rsid w:val="005B0725"/>
    <w:rsid w:val="005B13D5"/>
    <w:rsid w:val="005B404B"/>
    <w:rsid w:val="005B4924"/>
    <w:rsid w:val="005B5AE1"/>
    <w:rsid w:val="005B7439"/>
    <w:rsid w:val="005C573D"/>
    <w:rsid w:val="005C6CDF"/>
    <w:rsid w:val="005C7C78"/>
    <w:rsid w:val="005D1B4E"/>
    <w:rsid w:val="005D3790"/>
    <w:rsid w:val="005D41D2"/>
    <w:rsid w:val="005E3205"/>
    <w:rsid w:val="005E342E"/>
    <w:rsid w:val="005E3EF0"/>
    <w:rsid w:val="005F057F"/>
    <w:rsid w:val="005F7864"/>
    <w:rsid w:val="006027EA"/>
    <w:rsid w:val="006064A9"/>
    <w:rsid w:val="00607548"/>
    <w:rsid w:val="00613809"/>
    <w:rsid w:val="00613A19"/>
    <w:rsid w:val="00613F5E"/>
    <w:rsid w:val="0061592B"/>
    <w:rsid w:val="00617418"/>
    <w:rsid w:val="00620172"/>
    <w:rsid w:val="00623596"/>
    <w:rsid w:val="006254AB"/>
    <w:rsid w:val="006401DC"/>
    <w:rsid w:val="006413B8"/>
    <w:rsid w:val="00651C07"/>
    <w:rsid w:val="00651F4E"/>
    <w:rsid w:val="00652347"/>
    <w:rsid w:val="006557CA"/>
    <w:rsid w:val="006612FA"/>
    <w:rsid w:val="006770C8"/>
    <w:rsid w:val="00685C31"/>
    <w:rsid w:val="00695DDB"/>
    <w:rsid w:val="0069661F"/>
    <w:rsid w:val="006A01DA"/>
    <w:rsid w:val="006A5884"/>
    <w:rsid w:val="006A6632"/>
    <w:rsid w:val="006B14AE"/>
    <w:rsid w:val="006B54F3"/>
    <w:rsid w:val="006B7531"/>
    <w:rsid w:val="006C3F11"/>
    <w:rsid w:val="006E5185"/>
    <w:rsid w:val="006F5E6D"/>
    <w:rsid w:val="00702AB0"/>
    <w:rsid w:val="00704DD9"/>
    <w:rsid w:val="007103AC"/>
    <w:rsid w:val="007131B9"/>
    <w:rsid w:val="007179EF"/>
    <w:rsid w:val="00723F56"/>
    <w:rsid w:val="00724473"/>
    <w:rsid w:val="007264CB"/>
    <w:rsid w:val="007267DB"/>
    <w:rsid w:val="0073230E"/>
    <w:rsid w:val="007354E7"/>
    <w:rsid w:val="0074118C"/>
    <w:rsid w:val="00760B57"/>
    <w:rsid w:val="007611B2"/>
    <w:rsid w:val="0077019F"/>
    <w:rsid w:val="00771264"/>
    <w:rsid w:val="007754B0"/>
    <w:rsid w:val="00780360"/>
    <w:rsid w:val="00780CF1"/>
    <w:rsid w:val="00794C1C"/>
    <w:rsid w:val="007A059C"/>
    <w:rsid w:val="007A256A"/>
    <w:rsid w:val="007A6699"/>
    <w:rsid w:val="007A7555"/>
    <w:rsid w:val="007B0BA5"/>
    <w:rsid w:val="007D1126"/>
    <w:rsid w:val="007D1D03"/>
    <w:rsid w:val="007D6134"/>
    <w:rsid w:val="007E0A21"/>
    <w:rsid w:val="007E50E2"/>
    <w:rsid w:val="007E6223"/>
    <w:rsid w:val="007E65FF"/>
    <w:rsid w:val="007F4B83"/>
    <w:rsid w:val="007F5B68"/>
    <w:rsid w:val="00800AEB"/>
    <w:rsid w:val="00803290"/>
    <w:rsid w:val="00803331"/>
    <w:rsid w:val="00806478"/>
    <w:rsid w:val="00806F57"/>
    <w:rsid w:val="008170A9"/>
    <w:rsid w:val="0081745F"/>
    <w:rsid w:val="008233E5"/>
    <w:rsid w:val="00823A4F"/>
    <w:rsid w:val="008303D5"/>
    <w:rsid w:val="00830A22"/>
    <w:rsid w:val="00831233"/>
    <w:rsid w:val="008313A9"/>
    <w:rsid w:val="00833FA6"/>
    <w:rsid w:val="00835EF5"/>
    <w:rsid w:val="008402E7"/>
    <w:rsid w:val="00842CA5"/>
    <w:rsid w:val="008525E2"/>
    <w:rsid w:val="00854736"/>
    <w:rsid w:val="00854747"/>
    <w:rsid w:val="00855310"/>
    <w:rsid w:val="00861D73"/>
    <w:rsid w:val="00863F9D"/>
    <w:rsid w:val="0086648C"/>
    <w:rsid w:val="00875725"/>
    <w:rsid w:val="00882B18"/>
    <w:rsid w:val="008872B4"/>
    <w:rsid w:val="008873D6"/>
    <w:rsid w:val="0089044A"/>
    <w:rsid w:val="008942C3"/>
    <w:rsid w:val="008A11A3"/>
    <w:rsid w:val="008A2ED0"/>
    <w:rsid w:val="008B47C8"/>
    <w:rsid w:val="008C3180"/>
    <w:rsid w:val="008D228A"/>
    <w:rsid w:val="008D480E"/>
    <w:rsid w:val="008D5EEF"/>
    <w:rsid w:val="008D7A2D"/>
    <w:rsid w:val="008E3590"/>
    <w:rsid w:val="008E7A80"/>
    <w:rsid w:val="00902227"/>
    <w:rsid w:val="009037C2"/>
    <w:rsid w:val="0090477F"/>
    <w:rsid w:val="00905079"/>
    <w:rsid w:val="00905D3D"/>
    <w:rsid w:val="0091571D"/>
    <w:rsid w:val="00916B6E"/>
    <w:rsid w:val="00936350"/>
    <w:rsid w:val="00936678"/>
    <w:rsid w:val="00937E81"/>
    <w:rsid w:val="00940FA9"/>
    <w:rsid w:val="00945ED8"/>
    <w:rsid w:val="00954E96"/>
    <w:rsid w:val="009569D4"/>
    <w:rsid w:val="00962796"/>
    <w:rsid w:val="00967BF4"/>
    <w:rsid w:val="009703CE"/>
    <w:rsid w:val="00970AA6"/>
    <w:rsid w:val="00972C8E"/>
    <w:rsid w:val="00974CD1"/>
    <w:rsid w:val="00974EBD"/>
    <w:rsid w:val="00975A8A"/>
    <w:rsid w:val="0097653F"/>
    <w:rsid w:val="00977620"/>
    <w:rsid w:val="009868A8"/>
    <w:rsid w:val="00987EC2"/>
    <w:rsid w:val="009914D1"/>
    <w:rsid w:val="00993031"/>
    <w:rsid w:val="00993C7F"/>
    <w:rsid w:val="009942A7"/>
    <w:rsid w:val="009A03B6"/>
    <w:rsid w:val="009A11A4"/>
    <w:rsid w:val="009A2F81"/>
    <w:rsid w:val="009A5C3F"/>
    <w:rsid w:val="009B22DF"/>
    <w:rsid w:val="009B4561"/>
    <w:rsid w:val="009B5BEC"/>
    <w:rsid w:val="009B5D4D"/>
    <w:rsid w:val="009C18D4"/>
    <w:rsid w:val="009C6E84"/>
    <w:rsid w:val="009D36F5"/>
    <w:rsid w:val="009D7351"/>
    <w:rsid w:val="009D7FB9"/>
    <w:rsid w:val="009E53B2"/>
    <w:rsid w:val="009E7017"/>
    <w:rsid w:val="009E793A"/>
    <w:rsid w:val="009F186F"/>
    <w:rsid w:val="009F4A22"/>
    <w:rsid w:val="00A00F1E"/>
    <w:rsid w:val="00A031D7"/>
    <w:rsid w:val="00A032DF"/>
    <w:rsid w:val="00A04ACD"/>
    <w:rsid w:val="00A063ED"/>
    <w:rsid w:val="00A06462"/>
    <w:rsid w:val="00A0700F"/>
    <w:rsid w:val="00A108F9"/>
    <w:rsid w:val="00A14D83"/>
    <w:rsid w:val="00A239E9"/>
    <w:rsid w:val="00A2441D"/>
    <w:rsid w:val="00A25368"/>
    <w:rsid w:val="00A306B3"/>
    <w:rsid w:val="00A35084"/>
    <w:rsid w:val="00A43B68"/>
    <w:rsid w:val="00A47E51"/>
    <w:rsid w:val="00A65523"/>
    <w:rsid w:val="00A730DA"/>
    <w:rsid w:val="00A777EA"/>
    <w:rsid w:val="00A80AE7"/>
    <w:rsid w:val="00A8119C"/>
    <w:rsid w:val="00A86725"/>
    <w:rsid w:val="00A92770"/>
    <w:rsid w:val="00A9313E"/>
    <w:rsid w:val="00A9443D"/>
    <w:rsid w:val="00A96664"/>
    <w:rsid w:val="00AB412E"/>
    <w:rsid w:val="00AC2517"/>
    <w:rsid w:val="00AC315E"/>
    <w:rsid w:val="00AC3E93"/>
    <w:rsid w:val="00AD22AD"/>
    <w:rsid w:val="00AD2E03"/>
    <w:rsid w:val="00AD402D"/>
    <w:rsid w:val="00AE1E45"/>
    <w:rsid w:val="00AE431B"/>
    <w:rsid w:val="00AF5BE6"/>
    <w:rsid w:val="00B0486E"/>
    <w:rsid w:val="00B05A5E"/>
    <w:rsid w:val="00B05FB1"/>
    <w:rsid w:val="00B121F8"/>
    <w:rsid w:val="00B141D7"/>
    <w:rsid w:val="00B22CAC"/>
    <w:rsid w:val="00B2624F"/>
    <w:rsid w:val="00B3103A"/>
    <w:rsid w:val="00B31A6B"/>
    <w:rsid w:val="00B31FB6"/>
    <w:rsid w:val="00B335E7"/>
    <w:rsid w:val="00B36858"/>
    <w:rsid w:val="00B47A53"/>
    <w:rsid w:val="00B606DD"/>
    <w:rsid w:val="00B65081"/>
    <w:rsid w:val="00B67E65"/>
    <w:rsid w:val="00B804EF"/>
    <w:rsid w:val="00B8174A"/>
    <w:rsid w:val="00B92928"/>
    <w:rsid w:val="00B93961"/>
    <w:rsid w:val="00B941C7"/>
    <w:rsid w:val="00B97178"/>
    <w:rsid w:val="00BA3D6C"/>
    <w:rsid w:val="00BA514F"/>
    <w:rsid w:val="00BA5253"/>
    <w:rsid w:val="00BB144F"/>
    <w:rsid w:val="00BB1B88"/>
    <w:rsid w:val="00BB6895"/>
    <w:rsid w:val="00BB6A0C"/>
    <w:rsid w:val="00BB7A06"/>
    <w:rsid w:val="00BC1340"/>
    <w:rsid w:val="00BC3770"/>
    <w:rsid w:val="00BC54DF"/>
    <w:rsid w:val="00BC5B65"/>
    <w:rsid w:val="00BD2BDB"/>
    <w:rsid w:val="00BD551A"/>
    <w:rsid w:val="00BD6B4F"/>
    <w:rsid w:val="00BE69C4"/>
    <w:rsid w:val="00BE78B0"/>
    <w:rsid w:val="00BE7A15"/>
    <w:rsid w:val="00C368C4"/>
    <w:rsid w:val="00C53B60"/>
    <w:rsid w:val="00C55389"/>
    <w:rsid w:val="00C6157E"/>
    <w:rsid w:val="00C64522"/>
    <w:rsid w:val="00C735C4"/>
    <w:rsid w:val="00C75E12"/>
    <w:rsid w:val="00C9005C"/>
    <w:rsid w:val="00C905C9"/>
    <w:rsid w:val="00C91566"/>
    <w:rsid w:val="00C92E19"/>
    <w:rsid w:val="00C9310C"/>
    <w:rsid w:val="00C9496E"/>
    <w:rsid w:val="00C94ED1"/>
    <w:rsid w:val="00C95E57"/>
    <w:rsid w:val="00C971FB"/>
    <w:rsid w:val="00C9776C"/>
    <w:rsid w:val="00C97EF0"/>
    <w:rsid w:val="00CA799B"/>
    <w:rsid w:val="00CB30F8"/>
    <w:rsid w:val="00CB3470"/>
    <w:rsid w:val="00CB65A8"/>
    <w:rsid w:val="00CD0EF5"/>
    <w:rsid w:val="00CD113E"/>
    <w:rsid w:val="00CD1CC7"/>
    <w:rsid w:val="00CD214D"/>
    <w:rsid w:val="00CD2494"/>
    <w:rsid w:val="00CD2543"/>
    <w:rsid w:val="00CE0F2A"/>
    <w:rsid w:val="00CE3200"/>
    <w:rsid w:val="00CF3F80"/>
    <w:rsid w:val="00CF4C0F"/>
    <w:rsid w:val="00CF62C3"/>
    <w:rsid w:val="00D026E5"/>
    <w:rsid w:val="00D14658"/>
    <w:rsid w:val="00D1590E"/>
    <w:rsid w:val="00D16795"/>
    <w:rsid w:val="00D2041A"/>
    <w:rsid w:val="00D217CB"/>
    <w:rsid w:val="00D23925"/>
    <w:rsid w:val="00D37844"/>
    <w:rsid w:val="00D37D16"/>
    <w:rsid w:val="00D43142"/>
    <w:rsid w:val="00D50365"/>
    <w:rsid w:val="00D5129B"/>
    <w:rsid w:val="00D5320E"/>
    <w:rsid w:val="00D60009"/>
    <w:rsid w:val="00D650F6"/>
    <w:rsid w:val="00D6748F"/>
    <w:rsid w:val="00D67F7E"/>
    <w:rsid w:val="00D84AFF"/>
    <w:rsid w:val="00D8711A"/>
    <w:rsid w:val="00D911A6"/>
    <w:rsid w:val="00D92309"/>
    <w:rsid w:val="00D95B18"/>
    <w:rsid w:val="00DA15A9"/>
    <w:rsid w:val="00DA3D8E"/>
    <w:rsid w:val="00DA5A11"/>
    <w:rsid w:val="00DA6918"/>
    <w:rsid w:val="00DB0651"/>
    <w:rsid w:val="00DB0F98"/>
    <w:rsid w:val="00DC378B"/>
    <w:rsid w:val="00DC6ABC"/>
    <w:rsid w:val="00DC71D8"/>
    <w:rsid w:val="00DD3FC9"/>
    <w:rsid w:val="00DD4612"/>
    <w:rsid w:val="00DE1834"/>
    <w:rsid w:val="00DE79CE"/>
    <w:rsid w:val="00DF04C4"/>
    <w:rsid w:val="00DF11EC"/>
    <w:rsid w:val="00DF332A"/>
    <w:rsid w:val="00E00749"/>
    <w:rsid w:val="00E0214C"/>
    <w:rsid w:val="00E0215A"/>
    <w:rsid w:val="00E034FA"/>
    <w:rsid w:val="00E05ED8"/>
    <w:rsid w:val="00E13324"/>
    <w:rsid w:val="00E1389E"/>
    <w:rsid w:val="00E13B75"/>
    <w:rsid w:val="00E151FE"/>
    <w:rsid w:val="00E16219"/>
    <w:rsid w:val="00E1761C"/>
    <w:rsid w:val="00E23777"/>
    <w:rsid w:val="00E30068"/>
    <w:rsid w:val="00E35829"/>
    <w:rsid w:val="00E40364"/>
    <w:rsid w:val="00E442D2"/>
    <w:rsid w:val="00E45E60"/>
    <w:rsid w:val="00E50183"/>
    <w:rsid w:val="00E5041A"/>
    <w:rsid w:val="00E52033"/>
    <w:rsid w:val="00E523DE"/>
    <w:rsid w:val="00E7201A"/>
    <w:rsid w:val="00E72A99"/>
    <w:rsid w:val="00E805AF"/>
    <w:rsid w:val="00E80921"/>
    <w:rsid w:val="00E81407"/>
    <w:rsid w:val="00E82BA1"/>
    <w:rsid w:val="00E86DB5"/>
    <w:rsid w:val="00E912A0"/>
    <w:rsid w:val="00E91F38"/>
    <w:rsid w:val="00E9278D"/>
    <w:rsid w:val="00E94F9E"/>
    <w:rsid w:val="00E950CD"/>
    <w:rsid w:val="00EA2EAF"/>
    <w:rsid w:val="00EA3712"/>
    <w:rsid w:val="00EA516B"/>
    <w:rsid w:val="00EB0B7C"/>
    <w:rsid w:val="00EB46CE"/>
    <w:rsid w:val="00EB6BBD"/>
    <w:rsid w:val="00EC1E1A"/>
    <w:rsid w:val="00EC406E"/>
    <w:rsid w:val="00EC7B96"/>
    <w:rsid w:val="00ED25AF"/>
    <w:rsid w:val="00ED63E9"/>
    <w:rsid w:val="00EE31FB"/>
    <w:rsid w:val="00EF6709"/>
    <w:rsid w:val="00F0594A"/>
    <w:rsid w:val="00F127EB"/>
    <w:rsid w:val="00F14DC5"/>
    <w:rsid w:val="00F15B56"/>
    <w:rsid w:val="00F203D9"/>
    <w:rsid w:val="00F230A4"/>
    <w:rsid w:val="00F23EC2"/>
    <w:rsid w:val="00F30221"/>
    <w:rsid w:val="00F35267"/>
    <w:rsid w:val="00F36162"/>
    <w:rsid w:val="00F437D9"/>
    <w:rsid w:val="00F54896"/>
    <w:rsid w:val="00F57426"/>
    <w:rsid w:val="00F662EB"/>
    <w:rsid w:val="00F66FC1"/>
    <w:rsid w:val="00F81FEF"/>
    <w:rsid w:val="00F82C8F"/>
    <w:rsid w:val="00F82C92"/>
    <w:rsid w:val="00F82FF8"/>
    <w:rsid w:val="00F8792C"/>
    <w:rsid w:val="00F91F0E"/>
    <w:rsid w:val="00F93B8E"/>
    <w:rsid w:val="00F9521F"/>
    <w:rsid w:val="00F96D21"/>
    <w:rsid w:val="00FB36EC"/>
    <w:rsid w:val="00FD3A1E"/>
    <w:rsid w:val="00FD5000"/>
    <w:rsid w:val="00FD608D"/>
    <w:rsid w:val="00FE685B"/>
    <w:rsid w:val="00FF4EEA"/>
    <w:rsid w:val="00FF5CCE"/>
    <w:rsid w:val="00FF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195D7AA"/>
  <w15:docId w15:val="{0B12EB9E-B1EE-446B-983A-56946BD63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7418"/>
    <w:pPr>
      <w:spacing w:after="200" w:line="276" w:lineRule="auto"/>
      <w:ind w:firstLine="340"/>
    </w:pPr>
    <w:rPr>
      <w:lang w:eastAsia="en-US"/>
    </w:rPr>
  </w:style>
  <w:style w:type="paragraph" w:styleId="Nadpis1">
    <w:name w:val="heading 1"/>
    <w:basedOn w:val="Normln"/>
    <w:next w:val="Nadpis2"/>
    <w:link w:val="Nadpis1Char"/>
    <w:uiPriority w:val="99"/>
    <w:qFormat/>
    <w:rsid w:val="008D228A"/>
    <w:pPr>
      <w:keepNext/>
      <w:keepLines/>
      <w:spacing w:before="360" w:after="120"/>
      <w:ind w:firstLine="0"/>
      <w:jc w:val="both"/>
      <w:outlineLvl w:val="0"/>
    </w:pPr>
    <w:rPr>
      <w:rFonts w:ascii="Arial Black" w:eastAsia="Times New Roman" w:hAnsi="Arial Black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000273"/>
    <w:pPr>
      <w:keepNext/>
      <w:numPr>
        <w:ilvl w:val="1"/>
        <w:numId w:val="3"/>
      </w:numPr>
      <w:tabs>
        <w:tab w:val="left" w:pos="993"/>
      </w:tabs>
      <w:spacing w:before="240" w:after="120" w:line="240" w:lineRule="auto"/>
      <w:ind w:left="357" w:firstLine="0"/>
      <w:jc w:val="both"/>
      <w:outlineLvl w:val="1"/>
    </w:pPr>
    <w:rPr>
      <w:rFonts w:ascii="Arial Black" w:eastAsia="Times New Roman" w:hAnsi="Arial Black" w:cs="Arial"/>
      <w:b/>
      <w:bCs/>
      <w:iCs/>
      <w:sz w:val="24"/>
      <w:szCs w:val="28"/>
      <w:lang w:eastAsia="cs-CZ"/>
    </w:rPr>
  </w:style>
  <w:style w:type="paragraph" w:styleId="Nadpis3">
    <w:name w:val="heading 3"/>
    <w:basedOn w:val="Normln"/>
    <w:link w:val="Nadpis3Char"/>
    <w:uiPriority w:val="99"/>
    <w:qFormat/>
    <w:rsid w:val="00000273"/>
    <w:pPr>
      <w:keepNext/>
      <w:tabs>
        <w:tab w:val="num" w:pos="720"/>
      </w:tabs>
      <w:spacing w:before="240" w:after="60" w:line="240" w:lineRule="auto"/>
      <w:ind w:firstLine="0"/>
      <w:jc w:val="both"/>
      <w:outlineLvl w:val="2"/>
    </w:pPr>
    <w:rPr>
      <w:rFonts w:ascii="Arial Black" w:eastAsia="Times New Roman" w:hAnsi="Arial Black" w:cs="Arial"/>
      <w:b/>
      <w:bCs/>
      <w:szCs w:val="26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CE0F2A"/>
    <w:pPr>
      <w:keepNext/>
      <w:tabs>
        <w:tab w:val="num" w:pos="1080"/>
      </w:tabs>
      <w:spacing w:before="240" w:after="60" w:line="240" w:lineRule="auto"/>
      <w:ind w:left="357" w:hanging="357"/>
      <w:jc w:val="both"/>
      <w:outlineLvl w:val="3"/>
    </w:pPr>
    <w:rPr>
      <w:rFonts w:eastAsia="Times New Roman"/>
      <w:bCs/>
      <w:i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D228A"/>
    <w:rPr>
      <w:rFonts w:ascii="Arial Black" w:hAnsi="Arial Black" w:cs="Times New Roman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000273"/>
    <w:rPr>
      <w:rFonts w:ascii="Arial Black" w:hAnsi="Arial Black" w:cs="Arial"/>
      <w:b/>
      <w:bCs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000273"/>
    <w:rPr>
      <w:rFonts w:ascii="Arial Black" w:hAnsi="Arial Black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CE0F2A"/>
    <w:rPr>
      <w:rFonts w:ascii="Arial" w:hAnsi="Arial" w:cs="Times New Roman"/>
      <w:bCs/>
      <w:i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rsid w:val="00CE0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CE0F2A"/>
    <w:rPr>
      <w:rFonts w:cs="Times New Roman"/>
    </w:rPr>
  </w:style>
  <w:style w:type="paragraph" w:styleId="Zpat">
    <w:name w:val="footer"/>
    <w:basedOn w:val="Normln"/>
    <w:link w:val="ZpatChar"/>
    <w:rsid w:val="00CE0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locked/>
    <w:rsid w:val="00CE0F2A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CE0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E0F2A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link w:val="Zkladntextodsazen2Char"/>
    <w:rsid w:val="00CE0F2A"/>
    <w:pPr>
      <w:spacing w:before="120" w:after="0" w:line="240" w:lineRule="auto"/>
      <w:ind w:firstLine="709"/>
    </w:pPr>
    <w:rPr>
      <w:rFonts w:eastAsia="Times New Roman" w:cs="Arial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locked/>
    <w:rsid w:val="00CE0F2A"/>
    <w:rPr>
      <w:rFonts w:ascii="Arial" w:hAnsi="Arial" w:cs="Arial"/>
      <w:lang w:eastAsia="cs-CZ"/>
    </w:rPr>
  </w:style>
  <w:style w:type="character" w:styleId="Nzevknihy">
    <w:name w:val="Book Title"/>
    <w:aliases w:val="Titulní list"/>
    <w:basedOn w:val="Standardnpsmoodstavce"/>
    <w:uiPriority w:val="33"/>
    <w:qFormat/>
    <w:rsid w:val="00CE0F2A"/>
    <w:rPr>
      <w:rFonts w:ascii="Arial" w:hAnsi="Arial" w:cs="Times New Roman"/>
      <w:b/>
      <w:bCs/>
      <w:smallCaps/>
      <w:spacing w:val="5"/>
      <w:sz w:val="32"/>
    </w:rPr>
  </w:style>
  <w:style w:type="paragraph" w:styleId="Bezmezer">
    <w:name w:val="No Spacing"/>
    <w:uiPriority w:val="99"/>
    <w:qFormat/>
    <w:rsid w:val="00CE0F2A"/>
    <w:rPr>
      <w:lang w:eastAsia="en-US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396929"/>
    <w:pPr>
      <w:numPr>
        <w:ilvl w:val="1"/>
      </w:numPr>
      <w:spacing w:before="120" w:after="120"/>
      <w:ind w:firstLine="340"/>
    </w:pPr>
    <w:rPr>
      <w:rFonts w:ascii="Arial Black" w:eastAsia="Times New Roman" w:hAnsi="Arial Black"/>
      <w:b/>
      <w:iCs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396929"/>
    <w:rPr>
      <w:rFonts w:ascii="Arial Black" w:hAnsi="Arial Black" w:cs="Times New Roman"/>
      <w:b/>
      <w:iCs/>
      <w:sz w:val="24"/>
      <w:szCs w:val="24"/>
    </w:rPr>
  </w:style>
  <w:style w:type="paragraph" w:styleId="Nadpisobsahu">
    <w:name w:val="TOC Heading"/>
    <w:basedOn w:val="Nadpis1"/>
    <w:next w:val="Normln"/>
    <w:uiPriority w:val="99"/>
    <w:qFormat/>
    <w:rsid w:val="00F82C8F"/>
    <w:pPr>
      <w:spacing w:before="480" w:after="0"/>
      <w:outlineLvl w:val="9"/>
    </w:pPr>
    <w:rPr>
      <w:rFonts w:ascii="Arial" w:hAnsi="Arial"/>
      <w:b w:val="0"/>
      <w:color w:val="A5A5A5"/>
    </w:rPr>
  </w:style>
  <w:style w:type="paragraph" w:styleId="Obsah1">
    <w:name w:val="toc 1"/>
    <w:basedOn w:val="Normln"/>
    <w:next w:val="Normln"/>
    <w:autoRedefine/>
    <w:uiPriority w:val="99"/>
    <w:rsid w:val="00AC315E"/>
    <w:pPr>
      <w:tabs>
        <w:tab w:val="left" w:pos="440"/>
        <w:tab w:val="left" w:pos="709"/>
        <w:tab w:val="right" w:leader="dot" w:pos="9346"/>
      </w:tabs>
      <w:spacing w:after="100"/>
    </w:pPr>
    <w:rPr>
      <w:b/>
      <w:noProof/>
      <w:sz w:val="24"/>
      <w:szCs w:val="24"/>
    </w:rPr>
  </w:style>
  <w:style w:type="character" w:styleId="Hypertextovodkaz">
    <w:name w:val="Hyperlink"/>
    <w:basedOn w:val="Standardnpsmoodstavce"/>
    <w:uiPriority w:val="99"/>
    <w:rsid w:val="00F82C8F"/>
    <w:rPr>
      <w:rFonts w:cs="Times New Roman"/>
      <w:color w:val="5F5F5F"/>
      <w:u w:val="single"/>
    </w:rPr>
  </w:style>
  <w:style w:type="paragraph" w:styleId="Odstavecseseznamem">
    <w:name w:val="List Paragraph"/>
    <w:basedOn w:val="Normln"/>
    <w:uiPriority w:val="99"/>
    <w:qFormat/>
    <w:rsid w:val="00685C31"/>
    <w:pPr>
      <w:ind w:left="720"/>
      <w:contextualSpacing/>
    </w:pPr>
  </w:style>
  <w:style w:type="paragraph" w:styleId="Obsah2">
    <w:name w:val="toc 2"/>
    <w:basedOn w:val="Normln"/>
    <w:next w:val="Normln"/>
    <w:autoRedefine/>
    <w:uiPriority w:val="99"/>
    <w:rsid w:val="002D7E59"/>
    <w:pPr>
      <w:tabs>
        <w:tab w:val="left" w:pos="1418"/>
        <w:tab w:val="right" w:leader="dot" w:pos="9346"/>
      </w:tabs>
      <w:spacing w:after="100" w:line="360" w:lineRule="auto"/>
      <w:ind w:left="1134" w:hanging="425"/>
    </w:pPr>
  </w:style>
  <w:style w:type="paragraph" w:styleId="Obsah3">
    <w:name w:val="toc 3"/>
    <w:basedOn w:val="Normln"/>
    <w:next w:val="Normln"/>
    <w:autoRedefine/>
    <w:uiPriority w:val="99"/>
    <w:rsid w:val="006254AB"/>
    <w:pPr>
      <w:spacing w:after="100"/>
      <w:ind w:left="440"/>
    </w:pPr>
    <w:rPr>
      <w:rFonts w:eastAsia="Times New Roman"/>
    </w:rPr>
  </w:style>
  <w:style w:type="paragraph" w:customStyle="1" w:styleId="Nadpis20">
    <w:name w:val="Nadpis2"/>
    <w:basedOn w:val="Nadpis2"/>
    <w:link w:val="Nadpis2Char0"/>
    <w:uiPriority w:val="99"/>
    <w:rsid w:val="006E5185"/>
  </w:style>
  <w:style w:type="character" w:customStyle="1" w:styleId="Nadpis2Char0">
    <w:name w:val="Nadpis2 Char"/>
    <w:basedOn w:val="Nadpis2Char"/>
    <w:link w:val="Nadpis20"/>
    <w:uiPriority w:val="99"/>
    <w:locked/>
    <w:rsid w:val="006E5185"/>
    <w:rPr>
      <w:rFonts w:ascii="Arial Black" w:hAnsi="Arial Black" w:cs="Arial"/>
      <w:b/>
      <w:bCs/>
      <w:iCs/>
      <w:sz w:val="28"/>
      <w:szCs w:val="28"/>
      <w:lang w:eastAsia="cs-CZ"/>
    </w:rPr>
  </w:style>
  <w:style w:type="table" w:styleId="Mkatabulky">
    <w:name w:val="Table Grid"/>
    <w:basedOn w:val="Normlntabulka"/>
    <w:uiPriority w:val="99"/>
    <w:locked/>
    <w:rsid w:val="001038AF"/>
    <w:pPr>
      <w:spacing w:after="200" w:line="276" w:lineRule="auto"/>
      <w:ind w:firstLine="340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957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7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7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993DD-0F2F-435E-B19B-24B90CAC1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246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Petr.novak</dc:creator>
  <cp:lastModifiedBy>Jirina Fajtova</cp:lastModifiedBy>
  <cp:revision>3</cp:revision>
  <cp:lastPrinted>2020-08-31T04:49:00Z</cp:lastPrinted>
  <dcterms:created xsi:type="dcterms:W3CDTF">2020-08-31T04:34:00Z</dcterms:created>
  <dcterms:modified xsi:type="dcterms:W3CDTF">2020-08-31T07:30:00Z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rward To">
    <vt:lpwstr>baksa</vt:lpwstr>
  </property>
  <property fmtid="{D5CDD505-2E9C-101B-9397-08002B2CF9AE}" pid="3" name="Status">
    <vt:lpwstr>Released</vt:lpwstr>
  </property>
  <property fmtid="{D5CDD505-2E9C-101B-9397-08002B2CF9AE}" pid="4" name="CisloZakazky">
    <vt:lpwstr>Z13316</vt:lpwstr>
  </property>
  <property fmtid="{D5CDD505-2E9C-101B-9397-08002B2CF9AE}" pid="5" name="NazevZakazky">
    <vt:lpwstr>HVS SAKO Brno, a.s.</vt:lpwstr>
  </property>
  <property fmtid="{D5CDD505-2E9C-101B-9397-08002B2CF9AE}" pid="6" name="Zakaznik">
    <vt:lpwstr>SAKO Brno, a.s.</vt:lpwstr>
  </property>
  <property fmtid="{D5CDD505-2E9C-101B-9397-08002B2CF9AE}" pid="7" name="Vypracoval">
    <vt:lpwstr>Baksa Miroslav, Ing.</vt:lpwstr>
  </property>
  <property fmtid="{D5CDD505-2E9C-101B-9397-08002B2CF9AE}" pid="8" name="VypracovalDatum">
    <vt:filetime>2014-07-30T06:37:31Z</vt:filetime>
  </property>
  <property fmtid="{D5CDD505-2E9C-101B-9397-08002B2CF9AE}" pid="9" name="HIP">
    <vt:lpwstr>Koštoval Josef, Ing.</vt:lpwstr>
  </property>
  <property fmtid="{D5CDD505-2E9C-101B-9397-08002B2CF9AE}" pid="10" name="ZodpovednyProjektant">
    <vt:lpwstr>Koštoval Josef, Ing.</vt:lpwstr>
  </property>
  <property fmtid="{D5CDD505-2E9C-101B-9397-08002B2CF9AE}" pid="11" name="Revize">
    <vt:lpwstr>C</vt:lpwstr>
  </property>
  <property fmtid="{D5CDD505-2E9C-101B-9397-08002B2CF9AE}" pid="12" name="NazevDokumentu">
    <vt:lpwstr>Seznam</vt:lpwstr>
  </property>
  <property fmtid="{D5CDD505-2E9C-101B-9397-08002B2CF9AE}" pid="13" name="ICO">
    <vt:lpwstr>60713470</vt:lpwstr>
  </property>
  <property fmtid="{D5CDD505-2E9C-101B-9397-08002B2CF9AE}" pid="14" name="DIC">
    <vt:lpwstr>CZ29060109</vt:lpwstr>
  </property>
  <property fmtid="{D5CDD505-2E9C-101B-9397-08002B2CF9AE}" pid="15" name="JednajiciTech">
    <vt:lpwstr/>
  </property>
  <property fmtid="{D5CDD505-2E9C-101B-9397-08002B2CF9AE}" pid="16" name="MistoStavby">
    <vt:lpwstr>Brno</vt:lpwstr>
  </property>
  <property fmtid="{D5CDD505-2E9C-101B-9397-08002B2CF9AE}" pid="17" name="NazevSouboru">
    <vt:lpwstr>Z13316-RPD-1001.docx</vt:lpwstr>
  </property>
  <property fmtid="{D5CDD505-2E9C-101B-9397-08002B2CF9AE}" pid="18" name="Stupen">
    <vt:lpwstr>UNI</vt:lpwstr>
  </property>
  <property fmtid="{D5CDD505-2E9C-101B-9397-08002B2CF9AE}" pid="19" name="Kontroloval">
    <vt:lpwstr>Drbošal Jan, Ing.</vt:lpwstr>
  </property>
  <property fmtid="{D5CDD505-2E9C-101B-9397-08002B2CF9AE}" pid="20" name="KontrolovalDatum">
    <vt:filetime>2012-10-16T08:19:10Z</vt:filetime>
  </property>
  <property fmtid="{D5CDD505-2E9C-101B-9397-08002B2CF9AE}" pid="21" name="HIPDatum">
    <vt:filetime>2012-10-16T08:18:40Z</vt:filetime>
  </property>
  <property fmtid="{D5CDD505-2E9C-101B-9397-08002B2CF9AE}" pid="22" name="JednajiciObch">
    <vt:lpwstr>Ing. Jiří Kratochvil</vt:lpwstr>
  </property>
  <property fmtid="{D5CDD505-2E9C-101B-9397-08002B2CF9AE}" pid="23" name="ZakaznikUlice">
    <vt:lpwstr>Jedovnická 2</vt:lpwstr>
  </property>
  <property fmtid="{D5CDD505-2E9C-101B-9397-08002B2CF9AE}" pid="24" name="ZakaznikObec">
    <vt:lpwstr>Brno</vt:lpwstr>
  </property>
  <property fmtid="{D5CDD505-2E9C-101B-9397-08002B2CF9AE}" pid="25" name="ZakaznikPSC">
    <vt:lpwstr>628 00</vt:lpwstr>
  </property>
  <property fmtid="{D5CDD505-2E9C-101B-9397-08002B2CF9AE}" pid="26" name="ZakaznikKraj">
    <vt:lpwstr>Jihomoravský</vt:lpwstr>
  </property>
  <property fmtid="{D5CDD505-2E9C-101B-9397-08002B2CF9AE}" pid="27" name="NazevSPD">
    <vt:lpwstr>Realizační projektová dokumentace</vt:lpwstr>
  </property>
  <property fmtid="{D5CDD505-2E9C-101B-9397-08002B2CF9AE}" pid="28" name="PoradoveCislo">
    <vt:i4>2</vt:i4>
  </property>
</Properties>
</file>